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92F47" w14:textId="503DE789" w:rsidR="000221E8" w:rsidRPr="00AA34D3" w:rsidRDefault="005D0F88" w:rsidP="00694BC8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>Приложение №6</w:t>
      </w:r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 к Договору №</w:t>
      </w:r>
      <w:permStart w:id="374550000" w:edGrp="everyone"/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>______________</w:t>
      </w:r>
      <w:permEnd w:id="374550000"/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permStart w:id="234362601" w:edGrp="everyone"/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>________________</w:t>
      </w:r>
      <w:permEnd w:id="234362601"/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>20</w:t>
      </w:r>
      <w:permStart w:id="1042417675" w:edGrp="everyone"/>
      <w:r w:rsidR="002A6C7B" w:rsidRPr="00AA34D3">
        <w:rPr>
          <w:rFonts w:ascii="Times New Roman" w:hAnsi="Times New Roman" w:cs="Times New Roman"/>
          <w:b/>
          <w:bCs/>
          <w:sz w:val="26"/>
          <w:szCs w:val="26"/>
        </w:rPr>
        <w:t>__</w:t>
      </w:r>
      <w:permEnd w:id="1042417675"/>
      <w:r w:rsidR="00870E94" w:rsidRPr="00AA34D3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14:paraId="71E8450A" w14:textId="60129376" w:rsidR="00870E94" w:rsidRPr="00AA34D3" w:rsidRDefault="00870E94" w:rsidP="00694BC8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между АО «Тандер» и </w:t>
      </w:r>
      <w:permStart w:id="1412318127" w:edGrp="everyone"/>
      <w:r w:rsidRPr="00AA34D3">
        <w:rPr>
          <w:rFonts w:ascii="Times New Roman" w:hAnsi="Times New Roman" w:cs="Times New Roman"/>
          <w:b/>
          <w:bCs/>
          <w:sz w:val="26"/>
          <w:szCs w:val="26"/>
        </w:rPr>
        <w:t>_______________________</w:t>
      </w:r>
      <w:bookmarkStart w:id="0" w:name="_GoBack"/>
      <w:bookmarkEnd w:id="0"/>
      <w:permEnd w:id="1412318127"/>
    </w:p>
    <w:p w14:paraId="099D9399" w14:textId="653AAD35" w:rsidR="00D02524" w:rsidRPr="00AA34D3" w:rsidRDefault="007C179C" w:rsidP="00694BC8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220775" w:rsidRPr="00AA34D3">
        <w:rPr>
          <w:rFonts w:ascii="Times New Roman" w:hAnsi="Times New Roman" w:cs="Times New Roman"/>
          <w:b/>
          <w:bCs/>
          <w:sz w:val="26"/>
          <w:szCs w:val="26"/>
        </w:rPr>
        <w:t>тветственность за нарушение условий Договора</w:t>
      </w:r>
    </w:p>
    <w:p w14:paraId="4F09386C" w14:textId="2FC67947" w:rsidR="00D02524" w:rsidRPr="00E15A90" w:rsidRDefault="00D02524" w:rsidP="00694BC8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556B0E" w14:textId="77777777" w:rsidR="00F82013" w:rsidRDefault="00D02524" w:rsidP="00C66E1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>Общие положения</w:t>
      </w:r>
    </w:p>
    <w:p w14:paraId="0CD65BE6" w14:textId="77777777" w:rsidR="00F82013" w:rsidRDefault="000F4A0A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2013">
        <w:rPr>
          <w:rFonts w:ascii="Times New Roman" w:hAnsi="Times New Roman" w:cs="Times New Roman"/>
          <w:sz w:val="22"/>
          <w:szCs w:val="22"/>
        </w:rPr>
        <w:t>Приложение устанавливает ответственность за нарушение условий Договора, в том числе размер штрафных санкций и порядок их начисления.</w:t>
      </w:r>
    </w:p>
    <w:p w14:paraId="108BD297" w14:textId="0154EA8F" w:rsidR="00F82013" w:rsidRDefault="00D02524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2013">
        <w:rPr>
          <w:rFonts w:ascii="Times New Roman" w:hAnsi="Times New Roman" w:cs="Times New Roman"/>
          <w:sz w:val="22"/>
          <w:szCs w:val="22"/>
        </w:rPr>
        <w:t>Поставщик оплачивает штрафные санкции или возмещения (ко</w:t>
      </w:r>
      <w:r w:rsidR="00CE7103">
        <w:rPr>
          <w:rFonts w:ascii="Times New Roman" w:hAnsi="Times New Roman" w:cs="Times New Roman"/>
          <w:sz w:val="22"/>
          <w:szCs w:val="22"/>
        </w:rPr>
        <w:t xml:space="preserve">мпенсации, убытки) в течение  </w:t>
      </w:r>
      <w:r w:rsidR="00CE7103" w:rsidRPr="00B969F2">
        <w:rPr>
          <w:rFonts w:ascii="Times New Roman" w:hAnsi="Times New Roman" w:cs="Times New Roman"/>
          <w:sz w:val="22"/>
          <w:szCs w:val="22"/>
        </w:rPr>
        <w:t>семи</w:t>
      </w:r>
      <w:r w:rsidRPr="00F82013">
        <w:rPr>
          <w:rFonts w:ascii="Times New Roman" w:hAnsi="Times New Roman" w:cs="Times New Roman"/>
          <w:sz w:val="22"/>
          <w:szCs w:val="22"/>
        </w:rPr>
        <w:t xml:space="preserve"> дней с даты получения соответствующей претензии Покупателя.</w:t>
      </w:r>
    </w:p>
    <w:p w14:paraId="7ABB312A" w14:textId="5F1A9377" w:rsidR="00D02524" w:rsidRPr="00F82013" w:rsidRDefault="00D02524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2013">
        <w:rPr>
          <w:rFonts w:ascii="Times New Roman" w:hAnsi="Times New Roman" w:cs="Times New Roman"/>
          <w:sz w:val="22"/>
          <w:szCs w:val="22"/>
        </w:rPr>
        <w:t>Уплата штрафных санкций и возмещений (компенсаций, убытков) не освобождает Стороны от надлежащего выполнения условий Договора в полном объеме.</w:t>
      </w:r>
    </w:p>
    <w:p w14:paraId="6BC2C085" w14:textId="77777777" w:rsidR="00D02524" w:rsidRPr="00E15A90" w:rsidRDefault="00D02524" w:rsidP="00694BC8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4E6C3BC" w14:textId="77777777" w:rsidR="00F82013" w:rsidRDefault="00194287" w:rsidP="00C66E1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 xml:space="preserve">Нарушения и </w:t>
      </w:r>
      <w:r w:rsidR="0037443F">
        <w:rPr>
          <w:rFonts w:ascii="Times New Roman" w:hAnsi="Times New Roman" w:cs="Times New Roman"/>
          <w:sz w:val="22"/>
          <w:szCs w:val="22"/>
        </w:rPr>
        <w:t xml:space="preserve">их </w:t>
      </w:r>
      <w:r w:rsidRPr="00E15A90">
        <w:rPr>
          <w:rFonts w:ascii="Times New Roman" w:hAnsi="Times New Roman" w:cs="Times New Roman"/>
          <w:sz w:val="22"/>
          <w:szCs w:val="22"/>
        </w:rPr>
        <w:t>последствия</w:t>
      </w:r>
    </w:p>
    <w:p w14:paraId="175ED422" w14:textId="041EBF38" w:rsidR="00E303F6" w:rsidRDefault="00870E94" w:rsidP="00870E94">
      <w:pPr>
        <w:pStyle w:val="a3"/>
        <w:tabs>
          <w:tab w:val="left" w:pos="6945"/>
        </w:tabs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2F5040F7" w14:textId="77777777" w:rsidR="00F82013" w:rsidRDefault="00194287" w:rsidP="009E7252">
      <w:pPr>
        <w:pStyle w:val="a3"/>
        <w:ind w:left="794"/>
        <w:jc w:val="both"/>
        <w:rPr>
          <w:rFonts w:ascii="Times New Roman" w:hAnsi="Times New Roman" w:cs="Times New Roman"/>
          <w:sz w:val="22"/>
          <w:szCs w:val="22"/>
        </w:rPr>
      </w:pPr>
      <w:r w:rsidRPr="00F82013">
        <w:rPr>
          <w:rFonts w:ascii="Times New Roman" w:hAnsi="Times New Roman" w:cs="Times New Roman"/>
          <w:b/>
          <w:sz w:val="22"/>
          <w:szCs w:val="22"/>
        </w:rPr>
        <w:t>Нарушения требований к Документам</w:t>
      </w:r>
    </w:p>
    <w:p w14:paraId="01D29B68" w14:textId="77777777" w:rsidR="003873AB" w:rsidRDefault="00194287" w:rsidP="003873AB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2013">
        <w:rPr>
          <w:rFonts w:ascii="Times New Roman" w:hAnsi="Times New Roman" w:cs="Times New Roman"/>
          <w:sz w:val="22"/>
          <w:szCs w:val="22"/>
        </w:rPr>
        <w:t>Если Поставщик не предоставил Документы на товар или не предоставил надлежащим образом оформленные Документы в срок, указанный в п.7.4. Договор</w:t>
      </w:r>
      <w:r w:rsidR="0037443F" w:rsidRPr="00F82013">
        <w:rPr>
          <w:rFonts w:ascii="Times New Roman" w:hAnsi="Times New Roman" w:cs="Times New Roman"/>
          <w:sz w:val="22"/>
          <w:szCs w:val="22"/>
        </w:rPr>
        <w:t>а, то</w:t>
      </w:r>
      <w:r w:rsidRPr="00F82013">
        <w:rPr>
          <w:rFonts w:ascii="Times New Roman" w:hAnsi="Times New Roman" w:cs="Times New Roman"/>
          <w:sz w:val="22"/>
          <w:szCs w:val="22"/>
        </w:rPr>
        <w:t xml:space="preserve"> обязан выплатить </w:t>
      </w:r>
      <w:r w:rsidR="00446367" w:rsidRPr="00F82013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Pr="00F82013">
        <w:rPr>
          <w:rFonts w:ascii="Times New Roman" w:hAnsi="Times New Roman" w:cs="Times New Roman"/>
          <w:sz w:val="22"/>
          <w:szCs w:val="22"/>
        </w:rPr>
        <w:t xml:space="preserve">штраф в размере </w:t>
      </w:r>
      <w:r w:rsidRPr="00F11A98">
        <w:rPr>
          <w:rFonts w:ascii="Times New Roman" w:hAnsi="Times New Roman" w:cs="Times New Roman"/>
          <w:b/>
          <w:sz w:val="22"/>
          <w:szCs w:val="22"/>
        </w:rPr>
        <w:t>5%</w:t>
      </w:r>
      <w:r w:rsidRPr="00F82013">
        <w:rPr>
          <w:rFonts w:ascii="Times New Roman" w:hAnsi="Times New Roman" w:cs="Times New Roman"/>
          <w:sz w:val="22"/>
          <w:szCs w:val="22"/>
        </w:rPr>
        <w:t xml:space="preserve"> от стоимости всей партии товара, в которой выявлены </w:t>
      </w:r>
      <w:r w:rsidR="003873AB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F82013">
        <w:rPr>
          <w:rFonts w:ascii="Times New Roman" w:hAnsi="Times New Roman" w:cs="Times New Roman"/>
          <w:sz w:val="22"/>
          <w:szCs w:val="22"/>
        </w:rPr>
        <w:t>нарушения.</w:t>
      </w:r>
    </w:p>
    <w:p w14:paraId="104BBA01" w14:textId="6C9961A9" w:rsidR="00E303F6" w:rsidRPr="003873AB" w:rsidRDefault="00194287" w:rsidP="003873AB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873AB">
        <w:rPr>
          <w:rFonts w:ascii="Times New Roman" w:hAnsi="Times New Roman" w:cs="Times New Roman"/>
          <w:sz w:val="22"/>
          <w:szCs w:val="22"/>
        </w:rPr>
        <w:t xml:space="preserve">Если Поставщик не предоставил сертификаты/декларации на алкогольную продукцию в срок, указанный в </w:t>
      </w:r>
      <w:r w:rsidR="004660D2">
        <w:rPr>
          <w:rFonts w:ascii="Times New Roman" w:hAnsi="Times New Roman" w:cs="Times New Roman"/>
          <w:sz w:val="22"/>
          <w:szCs w:val="22"/>
        </w:rPr>
        <w:t>Операционных требованиях</w:t>
      </w:r>
      <w:r w:rsidRPr="002A6C7B">
        <w:rPr>
          <w:rFonts w:ascii="Times New Roman" w:hAnsi="Times New Roman" w:cs="Times New Roman"/>
          <w:sz w:val="22"/>
          <w:szCs w:val="22"/>
        </w:rPr>
        <w:t xml:space="preserve">, </w:t>
      </w:r>
      <w:r w:rsidR="007E4DBC" w:rsidRPr="002A6C7B">
        <w:rPr>
          <w:rFonts w:ascii="Times New Roman" w:hAnsi="Times New Roman" w:cs="Times New Roman"/>
          <w:sz w:val="22"/>
          <w:szCs w:val="22"/>
        </w:rPr>
        <w:t>то обязан выплатить Покупателю штраф в двойном размере от установленного п.2.1. настоящего приложения.</w:t>
      </w:r>
    </w:p>
    <w:p w14:paraId="3BFB7F01" w14:textId="41000E52" w:rsidR="00E303F6" w:rsidRPr="00E303F6" w:rsidRDefault="00194287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303F6">
        <w:rPr>
          <w:rFonts w:ascii="Times New Roman" w:hAnsi="Times New Roman" w:cs="Times New Roman"/>
          <w:sz w:val="22"/>
          <w:szCs w:val="22"/>
        </w:rPr>
        <w:t xml:space="preserve">Если Поставщик нарушил условия Договора об осуществлении документооборота исключительно через систему ЭДО по телекоммуникационным каналам связи, </w:t>
      </w:r>
      <w:r w:rsidR="0037443F" w:rsidRPr="00E303F6">
        <w:rPr>
          <w:rFonts w:ascii="Times New Roman" w:hAnsi="Times New Roman" w:cs="Times New Roman"/>
          <w:sz w:val="22"/>
          <w:szCs w:val="22"/>
        </w:rPr>
        <w:t xml:space="preserve">то </w:t>
      </w:r>
      <w:r w:rsidRPr="00E303F6">
        <w:rPr>
          <w:rFonts w:ascii="Times New Roman" w:hAnsi="Times New Roman" w:cs="Times New Roman"/>
          <w:sz w:val="22"/>
          <w:szCs w:val="22"/>
        </w:rPr>
        <w:t>обязан выплатить</w:t>
      </w:r>
      <w:r w:rsidR="0037443F" w:rsidRPr="00E303F6">
        <w:rPr>
          <w:rFonts w:ascii="Times New Roman" w:hAnsi="Times New Roman" w:cs="Times New Roman"/>
          <w:sz w:val="22"/>
          <w:szCs w:val="22"/>
        </w:rPr>
        <w:t xml:space="preserve"> Покупателю</w:t>
      </w:r>
      <w:r w:rsidRPr="00E303F6">
        <w:rPr>
          <w:rFonts w:ascii="Times New Roman" w:hAnsi="Times New Roman" w:cs="Times New Roman"/>
          <w:sz w:val="22"/>
          <w:szCs w:val="22"/>
        </w:rPr>
        <w:t xml:space="preserve"> штраф в размере </w:t>
      </w:r>
      <w:r w:rsidR="00CE7103" w:rsidRPr="00B969F2">
        <w:rPr>
          <w:rFonts w:ascii="Times New Roman" w:hAnsi="Times New Roman" w:cs="Times New Roman"/>
          <w:sz w:val="22"/>
          <w:szCs w:val="22"/>
        </w:rPr>
        <w:t>20-ти</w:t>
      </w:r>
      <w:r w:rsidR="00CE7103">
        <w:rPr>
          <w:rFonts w:ascii="Times New Roman" w:hAnsi="Times New Roman" w:cs="Times New Roman"/>
          <w:sz w:val="22"/>
          <w:szCs w:val="22"/>
        </w:rPr>
        <w:t xml:space="preserve"> </w:t>
      </w:r>
      <w:r w:rsidRPr="00190F9F">
        <w:rPr>
          <w:rFonts w:ascii="Times New Roman" w:hAnsi="Times New Roman" w:cs="Times New Roman"/>
          <w:sz w:val="22"/>
          <w:szCs w:val="22"/>
        </w:rPr>
        <w:t xml:space="preserve">рублей </w:t>
      </w:r>
      <w:r w:rsidRPr="00E303F6">
        <w:rPr>
          <w:rFonts w:ascii="Times New Roman" w:hAnsi="Times New Roman" w:cs="Times New Roman"/>
          <w:sz w:val="22"/>
          <w:szCs w:val="22"/>
        </w:rPr>
        <w:t>за каждый не предоставленный посредством ЭДО документ.</w:t>
      </w:r>
      <w:r w:rsidR="00E303F6" w:rsidRPr="00E303F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DAEB953" w14:textId="77777777" w:rsidR="00625984" w:rsidRDefault="00625984" w:rsidP="00694BC8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8E806C" w14:textId="3A442B4C" w:rsidR="00E303F6" w:rsidRPr="00E303F6" w:rsidRDefault="00E303F6" w:rsidP="009E7252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sz w:val="22"/>
          <w:szCs w:val="22"/>
        </w:rPr>
      </w:pPr>
      <w:r w:rsidRPr="00E303F6">
        <w:rPr>
          <w:rFonts w:ascii="Times New Roman" w:hAnsi="Times New Roman" w:cs="Times New Roman"/>
          <w:b/>
          <w:sz w:val="22"/>
          <w:szCs w:val="22"/>
        </w:rPr>
        <w:t>Нарушения гарантий Поставщика</w:t>
      </w:r>
    </w:p>
    <w:p w14:paraId="039C59A7" w14:textId="625E5972" w:rsidR="00C318B7" w:rsidRPr="0011099A" w:rsidRDefault="00194287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>Если Товар не соответствует гарантиям, которые Поставщик дал в п</w:t>
      </w:r>
      <w:r w:rsidR="0037443F" w:rsidRPr="0011099A">
        <w:rPr>
          <w:rFonts w:ascii="Times New Roman" w:hAnsi="Times New Roman" w:cs="Times New Roman"/>
          <w:sz w:val="22"/>
          <w:szCs w:val="22"/>
        </w:rPr>
        <w:t>.</w:t>
      </w:r>
      <w:r w:rsidRPr="0011099A">
        <w:rPr>
          <w:rFonts w:ascii="Times New Roman" w:hAnsi="Times New Roman" w:cs="Times New Roman"/>
          <w:sz w:val="22"/>
          <w:szCs w:val="22"/>
        </w:rPr>
        <w:t xml:space="preserve">2.1. Договора, </w:t>
      </w:r>
      <w:r w:rsidR="00446367" w:rsidRPr="0011099A">
        <w:rPr>
          <w:rFonts w:ascii="Times New Roman" w:hAnsi="Times New Roman" w:cs="Times New Roman"/>
          <w:sz w:val="22"/>
          <w:szCs w:val="22"/>
        </w:rPr>
        <w:t>то</w:t>
      </w:r>
      <w:r w:rsidR="002B0FE3" w:rsidRPr="0011099A">
        <w:rPr>
          <w:rFonts w:ascii="Times New Roman" w:hAnsi="Times New Roman" w:cs="Times New Roman"/>
          <w:sz w:val="22"/>
          <w:szCs w:val="22"/>
        </w:rPr>
        <w:t xml:space="preserve"> Поставщик</w:t>
      </w:r>
      <w:r w:rsidR="00446367" w:rsidRPr="0011099A">
        <w:rPr>
          <w:rFonts w:ascii="Times New Roman" w:hAnsi="Times New Roman" w:cs="Times New Roman"/>
          <w:sz w:val="22"/>
          <w:szCs w:val="22"/>
        </w:rPr>
        <w:t xml:space="preserve"> </w:t>
      </w:r>
      <w:r w:rsidRPr="0011099A">
        <w:rPr>
          <w:rFonts w:ascii="Times New Roman" w:hAnsi="Times New Roman" w:cs="Times New Roman"/>
          <w:sz w:val="22"/>
          <w:szCs w:val="22"/>
        </w:rPr>
        <w:t>обязан выплатить</w:t>
      </w:r>
      <w:r w:rsidR="002B0FE3" w:rsidRPr="0011099A">
        <w:rPr>
          <w:rFonts w:ascii="Times New Roman" w:hAnsi="Times New Roman" w:cs="Times New Roman"/>
          <w:sz w:val="22"/>
          <w:szCs w:val="22"/>
        </w:rPr>
        <w:t xml:space="preserve"> Покупателю</w:t>
      </w:r>
      <w:r w:rsidRPr="0011099A">
        <w:rPr>
          <w:rFonts w:ascii="Times New Roman" w:hAnsi="Times New Roman" w:cs="Times New Roman"/>
          <w:sz w:val="22"/>
          <w:szCs w:val="22"/>
        </w:rPr>
        <w:t>:</w:t>
      </w:r>
    </w:p>
    <w:p w14:paraId="712C669F" w14:textId="630330B8" w:rsidR="00C318B7" w:rsidRPr="0011099A" w:rsidRDefault="00194287" w:rsidP="00C66E13">
      <w:pPr>
        <w:pStyle w:val="a3"/>
        <w:numPr>
          <w:ilvl w:val="0"/>
          <w:numId w:val="8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099A">
        <w:rPr>
          <w:rFonts w:ascii="Times New Roman" w:eastAsia="Arial" w:hAnsi="Times New Roman" w:cs="Times New Roman"/>
          <w:sz w:val="22"/>
          <w:szCs w:val="22"/>
        </w:rPr>
        <w:t xml:space="preserve">штраф в размере </w:t>
      </w:r>
      <w:r w:rsidRPr="0011099A">
        <w:rPr>
          <w:rFonts w:ascii="Times New Roman" w:eastAsia="Arial" w:hAnsi="Times New Roman" w:cs="Times New Roman"/>
          <w:b/>
          <w:bCs/>
          <w:sz w:val="22"/>
          <w:szCs w:val="22"/>
        </w:rPr>
        <w:t>20%</w:t>
      </w:r>
      <w:r w:rsidRPr="0011099A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товара, в которо</w:t>
      </w:r>
      <w:r w:rsidR="00884587" w:rsidRPr="0011099A">
        <w:rPr>
          <w:rFonts w:ascii="Times New Roman" w:eastAsia="Arial" w:hAnsi="Times New Roman" w:cs="Times New Roman"/>
          <w:sz w:val="22"/>
          <w:szCs w:val="22"/>
        </w:rPr>
        <w:t>й выявлены указанные нарушения;</w:t>
      </w:r>
    </w:p>
    <w:p w14:paraId="1E58B9FD" w14:textId="62E7C5FC" w:rsidR="00C318B7" w:rsidRPr="0048014B" w:rsidRDefault="00194287" w:rsidP="00C66E13">
      <w:pPr>
        <w:pStyle w:val="a3"/>
        <w:numPr>
          <w:ilvl w:val="0"/>
          <w:numId w:val="8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014B">
        <w:rPr>
          <w:rFonts w:ascii="Times New Roman" w:hAnsi="Times New Roman" w:cs="Times New Roman"/>
          <w:sz w:val="22"/>
          <w:szCs w:val="22"/>
        </w:rPr>
        <w:t xml:space="preserve">компенсацию в связи с причинением вреда деловой репутации Покупателя в размере </w:t>
      </w:r>
      <w:r w:rsidR="00CE7103" w:rsidRPr="00B969F2">
        <w:rPr>
          <w:rFonts w:ascii="Times New Roman" w:hAnsi="Times New Roman" w:cs="Times New Roman"/>
          <w:sz w:val="22"/>
          <w:szCs w:val="22"/>
        </w:rPr>
        <w:t>5 млн.</w:t>
      </w:r>
      <w:r w:rsidR="002D3511" w:rsidRPr="00B969F2">
        <w:rPr>
          <w:rFonts w:ascii="Times New Roman" w:hAnsi="Times New Roman" w:cs="Times New Roman"/>
          <w:sz w:val="22"/>
          <w:szCs w:val="22"/>
        </w:rPr>
        <w:t xml:space="preserve"> р</w:t>
      </w:r>
      <w:r w:rsidR="002D3511" w:rsidRPr="00190F9F">
        <w:rPr>
          <w:rFonts w:ascii="Times New Roman" w:hAnsi="Times New Roman" w:cs="Times New Roman"/>
          <w:sz w:val="22"/>
          <w:szCs w:val="22"/>
        </w:rPr>
        <w:t>ублей</w:t>
      </w:r>
      <w:r w:rsidR="002D3511" w:rsidRPr="0048014B">
        <w:rPr>
          <w:rFonts w:ascii="Times New Roman" w:hAnsi="Times New Roman" w:cs="Times New Roman"/>
          <w:sz w:val="22"/>
          <w:szCs w:val="22"/>
        </w:rPr>
        <w:t xml:space="preserve">. </w:t>
      </w:r>
      <w:r w:rsidRPr="0048014B">
        <w:rPr>
          <w:rFonts w:ascii="Times New Roman" w:hAnsi="Times New Roman" w:cs="Times New Roman"/>
          <w:sz w:val="22"/>
          <w:szCs w:val="22"/>
        </w:rPr>
        <w:t>Данное условие не лишает Покупателя права на компенсацию в большем размере, если таковой будет установлен вступившим в законную силу судебным актом.</w:t>
      </w:r>
    </w:p>
    <w:p w14:paraId="1308837D" w14:textId="77777777" w:rsidR="00625984" w:rsidRDefault="00625984" w:rsidP="00694BC8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4F35E8" w14:textId="75FD3C00" w:rsidR="00C318B7" w:rsidRPr="00625984" w:rsidRDefault="00C318B7" w:rsidP="00694BC8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sz w:val="22"/>
          <w:szCs w:val="22"/>
        </w:rPr>
      </w:pPr>
      <w:r w:rsidRPr="00C318B7">
        <w:rPr>
          <w:rFonts w:ascii="Times New Roman" w:hAnsi="Times New Roman" w:cs="Times New Roman"/>
          <w:b/>
          <w:sz w:val="22"/>
          <w:szCs w:val="22"/>
        </w:rPr>
        <w:t>Нарушение условий о качестве</w:t>
      </w:r>
    </w:p>
    <w:p w14:paraId="417552AE" w14:textId="1D6A5976" w:rsidR="0042043F" w:rsidRPr="00CE4B7F" w:rsidRDefault="0042043F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E4B7F">
        <w:rPr>
          <w:rFonts w:ascii="Times New Roman" w:hAnsi="Times New Roman" w:cs="Times New Roman"/>
          <w:sz w:val="22"/>
          <w:szCs w:val="22"/>
        </w:rPr>
        <w:t>Если поставлен</w:t>
      </w:r>
      <w:r w:rsidR="00033BBC" w:rsidRPr="00CE4B7F">
        <w:rPr>
          <w:rFonts w:ascii="Times New Roman" w:hAnsi="Times New Roman" w:cs="Times New Roman"/>
          <w:sz w:val="22"/>
          <w:szCs w:val="22"/>
        </w:rPr>
        <w:t>ный</w:t>
      </w:r>
      <w:r w:rsidR="00CE4B7F">
        <w:rPr>
          <w:rFonts w:ascii="Times New Roman" w:hAnsi="Times New Roman" w:cs="Times New Roman"/>
          <w:sz w:val="22"/>
          <w:szCs w:val="22"/>
        </w:rPr>
        <w:t xml:space="preserve"> </w:t>
      </w:r>
      <w:r w:rsidR="002D3511" w:rsidRPr="00CE4B7F">
        <w:rPr>
          <w:rFonts w:ascii="Times New Roman" w:hAnsi="Times New Roman" w:cs="Times New Roman"/>
          <w:sz w:val="22"/>
          <w:szCs w:val="22"/>
        </w:rPr>
        <w:t>товар ненадлежащего качества, в том числе</w:t>
      </w:r>
      <w:r w:rsidR="00CE7103">
        <w:rPr>
          <w:rFonts w:ascii="Times New Roman" w:hAnsi="Times New Roman" w:cs="Times New Roman"/>
          <w:sz w:val="22"/>
          <w:szCs w:val="22"/>
        </w:rPr>
        <w:t xml:space="preserve"> </w:t>
      </w:r>
      <w:r w:rsidR="00CE7103" w:rsidRPr="00B969F2">
        <w:rPr>
          <w:rFonts w:ascii="Times New Roman" w:hAnsi="Times New Roman" w:cs="Times New Roman"/>
          <w:sz w:val="22"/>
          <w:szCs w:val="22"/>
        </w:rPr>
        <w:t>он</w:t>
      </w:r>
      <w:r w:rsidRPr="00B969F2">
        <w:rPr>
          <w:rFonts w:ascii="Times New Roman" w:hAnsi="Times New Roman" w:cs="Times New Roman"/>
          <w:sz w:val="22"/>
          <w:szCs w:val="22"/>
        </w:rPr>
        <w:t>:</w:t>
      </w:r>
    </w:p>
    <w:p w14:paraId="0FDCAD25" w14:textId="27024299" w:rsidR="0042043F" w:rsidRPr="0011099A" w:rsidRDefault="002D3511" w:rsidP="00560FEB">
      <w:pPr>
        <w:pStyle w:val="a3"/>
        <w:numPr>
          <w:ilvl w:val="0"/>
          <w:numId w:val="12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E4B7F">
        <w:rPr>
          <w:rFonts w:ascii="Times New Roman" w:hAnsi="Times New Roman" w:cs="Times New Roman"/>
          <w:sz w:val="22"/>
          <w:szCs w:val="22"/>
        </w:rPr>
        <w:t>не соответствует санитарно-эпидемиологическим требованиям</w:t>
      </w:r>
      <w:r w:rsidR="00033BBC" w:rsidRPr="00CE4B7F">
        <w:rPr>
          <w:rFonts w:ascii="Times New Roman" w:hAnsi="Times New Roman" w:cs="Times New Roman"/>
          <w:sz w:val="22"/>
          <w:szCs w:val="22"/>
        </w:rPr>
        <w:t xml:space="preserve"> </w:t>
      </w:r>
      <w:r w:rsidR="00033BBC" w:rsidRPr="0011099A">
        <w:rPr>
          <w:rFonts w:ascii="Times New Roman" w:hAnsi="Times New Roman" w:cs="Times New Roman"/>
          <w:sz w:val="22"/>
          <w:szCs w:val="22"/>
        </w:rPr>
        <w:t>и</w:t>
      </w:r>
      <w:r w:rsidR="0042043F" w:rsidRPr="0011099A">
        <w:rPr>
          <w:rFonts w:ascii="Times New Roman" w:hAnsi="Times New Roman" w:cs="Times New Roman"/>
          <w:sz w:val="22"/>
          <w:szCs w:val="22"/>
        </w:rPr>
        <w:t xml:space="preserve"> иным</w:t>
      </w:r>
      <w:r w:rsidR="00033BBC" w:rsidRPr="0011099A">
        <w:rPr>
          <w:rFonts w:ascii="Times New Roman" w:hAnsi="Times New Roman" w:cs="Times New Roman"/>
          <w:sz w:val="22"/>
          <w:szCs w:val="22"/>
        </w:rPr>
        <w:t xml:space="preserve"> обязательным</w:t>
      </w:r>
      <w:r w:rsidR="0042043F" w:rsidRPr="0011099A">
        <w:rPr>
          <w:rFonts w:ascii="Times New Roman" w:hAnsi="Times New Roman" w:cs="Times New Roman"/>
          <w:sz w:val="22"/>
          <w:szCs w:val="22"/>
        </w:rPr>
        <w:t xml:space="preserve"> требованиям;</w:t>
      </w:r>
    </w:p>
    <w:p w14:paraId="17C81224" w14:textId="11CF79E2" w:rsidR="0042043F" w:rsidRPr="00CE4B7F" w:rsidRDefault="002D3511" w:rsidP="00CE4B7F">
      <w:pPr>
        <w:pStyle w:val="a3"/>
        <w:numPr>
          <w:ilvl w:val="0"/>
          <w:numId w:val="12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E4B7F">
        <w:rPr>
          <w:rFonts w:ascii="Times New Roman" w:hAnsi="Times New Roman" w:cs="Times New Roman"/>
          <w:sz w:val="22"/>
          <w:szCs w:val="22"/>
        </w:rPr>
        <w:t>создает угрозу жизни и здоровью потребителей</w:t>
      </w:r>
      <w:r w:rsidR="00033BBC" w:rsidRPr="00CE4B7F">
        <w:rPr>
          <w:rFonts w:ascii="Times New Roman" w:hAnsi="Times New Roman" w:cs="Times New Roman"/>
          <w:sz w:val="22"/>
          <w:szCs w:val="22"/>
        </w:rPr>
        <w:t>;</w:t>
      </w:r>
    </w:p>
    <w:p w14:paraId="1FD57D4F" w14:textId="73A72516" w:rsidR="002D3511" w:rsidRPr="0011099A" w:rsidRDefault="0042043F" w:rsidP="0042043F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>П</w:t>
      </w:r>
      <w:r w:rsidR="002D3511" w:rsidRPr="0011099A">
        <w:rPr>
          <w:rFonts w:ascii="Times New Roman" w:hAnsi="Times New Roman" w:cs="Times New Roman"/>
          <w:sz w:val="22"/>
          <w:szCs w:val="22"/>
        </w:rPr>
        <w:t xml:space="preserve">оставщик обязан </w:t>
      </w:r>
      <w:r w:rsidR="002D3511" w:rsidRPr="0011099A">
        <w:rPr>
          <w:rFonts w:ascii="Times New Roman" w:eastAsia="Arial" w:hAnsi="Times New Roman" w:cs="Times New Roman"/>
          <w:sz w:val="22"/>
          <w:szCs w:val="22"/>
        </w:rPr>
        <w:t xml:space="preserve">выплатить </w:t>
      </w:r>
      <w:r w:rsidR="00446367" w:rsidRPr="0011099A">
        <w:rPr>
          <w:rFonts w:ascii="Times New Roman" w:eastAsia="Arial" w:hAnsi="Times New Roman" w:cs="Times New Roman"/>
          <w:sz w:val="22"/>
          <w:szCs w:val="22"/>
        </w:rPr>
        <w:t xml:space="preserve">Покупателю </w:t>
      </w:r>
      <w:r w:rsidR="002D3511" w:rsidRPr="0011099A">
        <w:rPr>
          <w:rFonts w:ascii="Times New Roman" w:eastAsia="Arial" w:hAnsi="Times New Roman" w:cs="Times New Roman"/>
          <w:sz w:val="22"/>
          <w:szCs w:val="22"/>
        </w:rPr>
        <w:t xml:space="preserve">штраф в размере </w:t>
      </w:r>
      <w:r w:rsidR="002D3511" w:rsidRPr="0011099A">
        <w:rPr>
          <w:rFonts w:ascii="Times New Roman" w:eastAsia="Arial" w:hAnsi="Times New Roman" w:cs="Times New Roman"/>
          <w:b/>
          <w:bCs/>
          <w:sz w:val="22"/>
          <w:szCs w:val="22"/>
        </w:rPr>
        <w:t>20%</w:t>
      </w:r>
      <w:r w:rsidR="002D3511" w:rsidRPr="0011099A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товара, в которой выявлены указанные нарушения.</w:t>
      </w:r>
    </w:p>
    <w:p w14:paraId="7B5B3DBA" w14:textId="77777777" w:rsidR="002D3511" w:rsidRPr="00E15A90" w:rsidRDefault="002D3511" w:rsidP="00694BC8">
      <w:pPr>
        <w:pStyle w:val="a3"/>
        <w:tabs>
          <w:tab w:val="left" w:pos="851"/>
        </w:tabs>
        <w:ind w:left="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EF3B1AE" w14:textId="428B2F71" w:rsidR="00625984" w:rsidRPr="00625984" w:rsidRDefault="002D3511" w:rsidP="009E7252">
      <w:pPr>
        <w:pStyle w:val="a3"/>
        <w:ind w:left="794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37443F">
        <w:rPr>
          <w:rFonts w:ascii="Times New Roman" w:eastAsia="Arial" w:hAnsi="Times New Roman" w:cs="Times New Roman"/>
          <w:b/>
          <w:sz w:val="22"/>
          <w:szCs w:val="22"/>
        </w:rPr>
        <w:t>Нарушения условий поставки</w:t>
      </w:r>
    </w:p>
    <w:p w14:paraId="4C17EE07" w14:textId="3FA0A2D1" w:rsidR="002D3511" w:rsidRPr="00E15A90" w:rsidRDefault="002D3511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E15A90">
        <w:rPr>
          <w:rFonts w:ascii="Times New Roman" w:eastAsia="Arial" w:hAnsi="Times New Roman" w:cs="Times New Roman"/>
          <w:sz w:val="22"/>
          <w:szCs w:val="22"/>
        </w:rPr>
        <w:t>В случае непоставки определенного товара в со</w:t>
      </w:r>
      <w:r w:rsidR="00446367">
        <w:rPr>
          <w:rFonts w:ascii="Times New Roman" w:eastAsia="Arial" w:hAnsi="Times New Roman" w:cs="Times New Roman"/>
          <w:sz w:val="22"/>
          <w:szCs w:val="22"/>
        </w:rPr>
        <w:t>ответствии с заказом Покупателя</w:t>
      </w:r>
      <w:r w:rsidRPr="00E15A90">
        <w:rPr>
          <w:rFonts w:ascii="Times New Roman" w:eastAsia="Arial" w:hAnsi="Times New Roman" w:cs="Times New Roman"/>
          <w:sz w:val="22"/>
          <w:szCs w:val="22"/>
        </w:rPr>
        <w:t xml:space="preserve"> Поставщик обязан </w:t>
      </w:r>
      <w:r w:rsidRPr="00E15A90">
        <w:rPr>
          <w:rFonts w:ascii="Times New Roman" w:hAnsi="Times New Roman" w:cs="Times New Roman"/>
          <w:sz w:val="22"/>
          <w:szCs w:val="22"/>
        </w:rPr>
        <w:t xml:space="preserve">выплатить Покупателю штраф в размере </w:t>
      </w:r>
      <w:r w:rsidRPr="00E15A90">
        <w:rPr>
          <w:rFonts w:ascii="Times New Roman" w:hAnsi="Times New Roman" w:cs="Times New Roman"/>
          <w:b/>
          <w:bCs/>
          <w:sz w:val="22"/>
          <w:szCs w:val="22"/>
        </w:rPr>
        <w:t xml:space="preserve">15% </w:t>
      </w:r>
      <w:r w:rsidRPr="00E15A90">
        <w:rPr>
          <w:rFonts w:ascii="Times New Roman" w:hAnsi="Times New Roman" w:cs="Times New Roman"/>
          <w:sz w:val="22"/>
          <w:szCs w:val="22"/>
        </w:rPr>
        <w:t xml:space="preserve">от стоимости всей подлежащей поставке партии этого товара за каждый факт непоставки. </w:t>
      </w:r>
      <w:r w:rsidRPr="00E15A90">
        <w:rPr>
          <w:rFonts w:ascii="Times New Roman" w:eastAsia="Arial" w:hAnsi="Times New Roman" w:cs="Times New Roman"/>
          <w:sz w:val="22"/>
          <w:szCs w:val="22"/>
        </w:rPr>
        <w:t>Непоставкой считается полное неисполнение заказа Покупателя в части поставки данного товара даже при полной/частичной поставке иных товаров, включенных в заказ Покупателя.</w:t>
      </w:r>
    </w:p>
    <w:p w14:paraId="5D3D682A" w14:textId="54D5E7BB" w:rsidR="00AA34D3" w:rsidRDefault="002D3511" w:rsidP="00CE710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 xml:space="preserve">В случае </w:t>
      </w:r>
      <w:r w:rsidRPr="00E15A90">
        <w:rPr>
          <w:rFonts w:ascii="Times New Roman" w:eastAsia="Arial" w:hAnsi="Times New Roman" w:cs="Times New Roman"/>
          <w:sz w:val="22"/>
          <w:szCs w:val="22"/>
        </w:rPr>
        <w:t xml:space="preserve">недопоставки определенного товара в соответствии с заказом Покупателя Поставщик обязан </w:t>
      </w:r>
      <w:r w:rsidRPr="00E15A90">
        <w:rPr>
          <w:rFonts w:ascii="Times New Roman" w:hAnsi="Times New Roman" w:cs="Times New Roman"/>
          <w:sz w:val="22"/>
          <w:szCs w:val="22"/>
        </w:rPr>
        <w:t xml:space="preserve">выплатить Покупателю штраф в размере </w:t>
      </w:r>
      <w:r w:rsidRPr="00E15A90">
        <w:rPr>
          <w:rFonts w:ascii="Times New Roman" w:hAnsi="Times New Roman" w:cs="Times New Roman"/>
          <w:b/>
          <w:bCs/>
          <w:sz w:val="22"/>
          <w:szCs w:val="22"/>
        </w:rPr>
        <w:t xml:space="preserve">15% </w:t>
      </w:r>
      <w:r w:rsidRPr="00E15A90">
        <w:rPr>
          <w:rFonts w:ascii="Times New Roman" w:hAnsi="Times New Roman" w:cs="Times New Roman"/>
          <w:sz w:val="22"/>
          <w:szCs w:val="22"/>
        </w:rPr>
        <w:t xml:space="preserve">от стоимости недопоставленного товара за каждый факт недопоставки. </w:t>
      </w:r>
      <w:r w:rsidRPr="00E15A90">
        <w:rPr>
          <w:rFonts w:ascii="Times New Roman" w:eastAsia="Arial" w:hAnsi="Times New Roman" w:cs="Times New Roman"/>
          <w:sz w:val="22"/>
          <w:szCs w:val="22"/>
        </w:rPr>
        <w:t>Недопоставкой для данного пункта считается частичное (менее 95%) исполнение заказа Покупателя в отношении этого товара.</w:t>
      </w:r>
    </w:p>
    <w:p w14:paraId="2D27DF01" w14:textId="5F2511C1" w:rsidR="00CE7103" w:rsidRDefault="00CE7103" w:rsidP="00CE7103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sz w:val="22"/>
          <w:szCs w:val="22"/>
        </w:rPr>
      </w:pPr>
    </w:p>
    <w:p w14:paraId="2C26F414" w14:textId="77777777" w:rsidR="00CE7103" w:rsidRPr="00CE7103" w:rsidRDefault="00CE7103" w:rsidP="00CE7103">
      <w:pPr>
        <w:pStyle w:val="a3"/>
        <w:tabs>
          <w:tab w:val="left" w:pos="851"/>
        </w:tabs>
        <w:ind w:left="79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3AD7B21" w14:textId="0C70E048" w:rsidR="008D3043" w:rsidRDefault="00311289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A90">
        <w:rPr>
          <w:rFonts w:ascii="Times New Roman" w:eastAsia="Arial" w:hAnsi="Times New Roman" w:cs="Times New Roman"/>
          <w:sz w:val="22"/>
          <w:szCs w:val="22"/>
        </w:rPr>
        <w:lastRenderedPageBreak/>
        <w:t>При несоблюдении</w:t>
      </w:r>
      <w:r w:rsidR="002D3511" w:rsidRPr="00E15A90">
        <w:rPr>
          <w:rFonts w:ascii="Times New Roman" w:hAnsi="Times New Roman" w:cs="Times New Roman"/>
          <w:sz w:val="22"/>
          <w:szCs w:val="22"/>
        </w:rPr>
        <w:t xml:space="preserve"> </w:t>
      </w:r>
      <w:r w:rsidR="002D3511" w:rsidRPr="0011099A">
        <w:rPr>
          <w:rFonts w:ascii="Times New Roman" w:hAnsi="Times New Roman" w:cs="Times New Roman"/>
          <w:sz w:val="22"/>
          <w:szCs w:val="22"/>
        </w:rPr>
        <w:t>срока поставки</w:t>
      </w:r>
      <w:r w:rsidR="008D3043">
        <w:rPr>
          <w:rFonts w:ascii="Times New Roman" w:hAnsi="Times New Roman" w:cs="Times New Roman"/>
          <w:sz w:val="22"/>
          <w:szCs w:val="22"/>
        </w:rPr>
        <w:t xml:space="preserve">, </w:t>
      </w:r>
      <w:r w:rsidRPr="00E15A90">
        <w:rPr>
          <w:rFonts w:ascii="Times New Roman" w:hAnsi="Times New Roman" w:cs="Times New Roman"/>
          <w:sz w:val="22"/>
          <w:szCs w:val="22"/>
        </w:rPr>
        <w:t>установленного</w:t>
      </w:r>
      <w:r w:rsidR="00884587">
        <w:rPr>
          <w:rFonts w:ascii="Times New Roman" w:hAnsi="Times New Roman" w:cs="Times New Roman"/>
          <w:sz w:val="22"/>
          <w:szCs w:val="22"/>
        </w:rPr>
        <w:t>:</w:t>
      </w:r>
    </w:p>
    <w:p w14:paraId="1D5897EE" w14:textId="77777777" w:rsidR="008D3043" w:rsidRDefault="002D3511" w:rsidP="00C66E13">
      <w:pPr>
        <w:pStyle w:val="a3"/>
        <w:numPr>
          <w:ilvl w:val="0"/>
          <w:numId w:val="10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446367">
        <w:rPr>
          <w:rFonts w:ascii="Times New Roman" w:hAnsi="Times New Roman" w:cs="Times New Roman"/>
          <w:sz w:val="22"/>
          <w:szCs w:val="22"/>
        </w:rPr>
        <w:t>Договором</w:t>
      </w:r>
      <w:r w:rsidR="008D3043">
        <w:rPr>
          <w:rFonts w:ascii="Times New Roman" w:hAnsi="Times New Roman" w:cs="Times New Roman"/>
          <w:sz w:val="22"/>
          <w:szCs w:val="22"/>
        </w:rPr>
        <w:t>,</w:t>
      </w:r>
    </w:p>
    <w:p w14:paraId="48ECCF12" w14:textId="690CA993" w:rsidR="008D3043" w:rsidRDefault="0051128B" w:rsidP="00C66E13">
      <w:pPr>
        <w:pStyle w:val="a3"/>
        <w:numPr>
          <w:ilvl w:val="0"/>
          <w:numId w:val="10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заказом Покупателя,</w:t>
      </w:r>
    </w:p>
    <w:p w14:paraId="40AEA997" w14:textId="2EF41752" w:rsidR="008D3043" w:rsidRDefault="002D3511" w:rsidP="00C66E13">
      <w:pPr>
        <w:pStyle w:val="a3"/>
        <w:numPr>
          <w:ilvl w:val="0"/>
          <w:numId w:val="10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446367">
        <w:rPr>
          <w:rFonts w:ascii="Times New Roman" w:hAnsi="Times New Roman" w:cs="Times New Roman"/>
          <w:sz w:val="22"/>
          <w:szCs w:val="22"/>
        </w:rPr>
        <w:t>графиком поставки (при его наличии)</w:t>
      </w:r>
    </w:p>
    <w:p w14:paraId="45B68288" w14:textId="07ACDA61" w:rsidR="00311289" w:rsidRPr="00446367" w:rsidRDefault="00311289" w:rsidP="008D3043">
      <w:pPr>
        <w:pStyle w:val="a3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446367">
        <w:rPr>
          <w:rFonts w:ascii="Times New Roman" w:hAnsi="Times New Roman" w:cs="Times New Roman"/>
          <w:sz w:val="22"/>
          <w:szCs w:val="22"/>
        </w:rPr>
        <w:t xml:space="preserve">Поставщик обязан выплатить Покупателю штраф </w:t>
      </w:r>
      <w:r w:rsidRPr="00446367">
        <w:rPr>
          <w:rFonts w:ascii="Times New Roman" w:eastAsia="Arial" w:hAnsi="Times New Roman" w:cs="Times New Roman"/>
          <w:sz w:val="22"/>
          <w:szCs w:val="22"/>
        </w:rPr>
        <w:t xml:space="preserve">в размере </w:t>
      </w:r>
      <w:r w:rsidRPr="00446367">
        <w:rPr>
          <w:rFonts w:ascii="Times New Roman" w:eastAsia="Arial" w:hAnsi="Times New Roman" w:cs="Times New Roman"/>
          <w:b/>
          <w:bCs/>
          <w:sz w:val="22"/>
          <w:szCs w:val="22"/>
        </w:rPr>
        <w:t>15%</w:t>
      </w:r>
      <w:r w:rsidRPr="00446367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товара, поставленного с нарушением срока поставки. Не зависит от того, принял Покупатель такой товар или отказался от его приемки.</w:t>
      </w:r>
    </w:p>
    <w:p w14:paraId="088824B4" w14:textId="5DCD7F77" w:rsidR="00625984" w:rsidRPr="00625984" w:rsidRDefault="00311289" w:rsidP="00C66E13">
      <w:pPr>
        <w:pStyle w:val="a3"/>
        <w:numPr>
          <w:ilvl w:val="1"/>
          <w:numId w:val="1"/>
        </w:numPr>
        <w:ind w:left="851" w:hanging="49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>Покупатель вправе самостоятельно выбрать по какому/каким из оснований ему следует произвести начисление штрафных санкций, если:</w:t>
      </w:r>
    </w:p>
    <w:p w14:paraId="6B47C7F4" w14:textId="77777777" w:rsidR="00625984" w:rsidRDefault="00311289" w:rsidP="00C66E13">
      <w:pPr>
        <w:pStyle w:val="a3"/>
        <w:numPr>
          <w:ilvl w:val="0"/>
          <w:numId w:val="11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625984">
        <w:rPr>
          <w:rFonts w:ascii="Times New Roman" w:hAnsi="Times New Roman" w:cs="Times New Roman"/>
          <w:sz w:val="22"/>
          <w:szCs w:val="22"/>
        </w:rPr>
        <w:t xml:space="preserve">Поставщик одновременно нарушил несколько условий поставки согласно </w:t>
      </w:r>
      <w:r w:rsidRPr="0011099A">
        <w:rPr>
          <w:rFonts w:ascii="Times New Roman" w:hAnsi="Times New Roman" w:cs="Times New Roman"/>
          <w:sz w:val="22"/>
          <w:szCs w:val="22"/>
        </w:rPr>
        <w:t>пунктам 2.7-2.8</w:t>
      </w:r>
      <w:r w:rsidRPr="00625984">
        <w:rPr>
          <w:rFonts w:ascii="Times New Roman" w:hAnsi="Times New Roman" w:cs="Times New Roman"/>
          <w:sz w:val="22"/>
          <w:szCs w:val="22"/>
        </w:rPr>
        <w:t xml:space="preserve"> настоящего приложения и</w:t>
      </w:r>
    </w:p>
    <w:p w14:paraId="1B72182D" w14:textId="06DB0191" w:rsidR="00625984" w:rsidRPr="00625984" w:rsidRDefault="00311289" w:rsidP="00C66E13">
      <w:pPr>
        <w:pStyle w:val="a3"/>
        <w:numPr>
          <w:ilvl w:val="0"/>
          <w:numId w:val="11"/>
        </w:numPr>
        <w:ind w:left="1560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25984">
        <w:rPr>
          <w:rFonts w:ascii="Times New Roman" w:hAnsi="Times New Roman" w:cs="Times New Roman"/>
          <w:sz w:val="22"/>
          <w:szCs w:val="22"/>
        </w:rPr>
        <w:t>нарушения допущены в отношении поставки определенного товара в рамках одного заказа.</w:t>
      </w:r>
    </w:p>
    <w:p w14:paraId="21321C7B" w14:textId="5262B889" w:rsidR="00694BC8" w:rsidRPr="0011099A" w:rsidRDefault="00311289" w:rsidP="00C66E13">
      <w:pPr>
        <w:pStyle w:val="a3"/>
        <w:numPr>
          <w:ilvl w:val="1"/>
          <w:numId w:val="1"/>
        </w:numPr>
        <w:tabs>
          <w:tab w:val="left" w:pos="709"/>
        </w:tabs>
        <w:ind w:left="851" w:hanging="49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>Совокупный размер штрафных санкций за все нарушения из чи</w:t>
      </w:r>
      <w:r w:rsidR="008577D6" w:rsidRPr="0011099A">
        <w:rPr>
          <w:rFonts w:ascii="Times New Roman" w:hAnsi="Times New Roman" w:cs="Times New Roman"/>
          <w:sz w:val="22"/>
          <w:szCs w:val="22"/>
        </w:rPr>
        <w:t xml:space="preserve">сла предусмотренных пунктами </w:t>
      </w:r>
      <w:r w:rsidR="00694BC8" w:rsidRPr="0011099A">
        <w:rPr>
          <w:rFonts w:ascii="Times New Roman" w:hAnsi="Times New Roman" w:cs="Times New Roman"/>
          <w:sz w:val="22"/>
          <w:szCs w:val="22"/>
        </w:rPr>
        <w:t>2.7</w:t>
      </w:r>
      <w:r w:rsidR="008577D6" w:rsidRPr="0011099A">
        <w:rPr>
          <w:rFonts w:ascii="Times New Roman" w:hAnsi="Times New Roman" w:cs="Times New Roman"/>
          <w:sz w:val="22"/>
          <w:szCs w:val="22"/>
        </w:rPr>
        <w:t xml:space="preserve"> – 2.8</w:t>
      </w:r>
      <w:r w:rsidRPr="0011099A">
        <w:rPr>
          <w:rFonts w:ascii="Times New Roman" w:hAnsi="Times New Roman" w:cs="Times New Roman"/>
          <w:sz w:val="22"/>
          <w:szCs w:val="22"/>
        </w:rPr>
        <w:t>. настоящего приложения в отношении поставки определенного товара в рамках одного заказа не может превышать 15% от стоимости всего недопоставленного/несвоевременно пост</w:t>
      </w:r>
      <w:r w:rsidR="00F11A98" w:rsidRPr="0011099A">
        <w:rPr>
          <w:rFonts w:ascii="Times New Roman" w:hAnsi="Times New Roman" w:cs="Times New Roman"/>
          <w:sz w:val="22"/>
          <w:szCs w:val="22"/>
        </w:rPr>
        <w:t>авленного определенного товара.</w:t>
      </w:r>
    </w:p>
    <w:p w14:paraId="6A7CD776" w14:textId="77777777" w:rsidR="00F11A98" w:rsidRPr="00F11A98" w:rsidRDefault="00F11A98" w:rsidP="00F11A98">
      <w:pPr>
        <w:pStyle w:val="a3"/>
        <w:tabs>
          <w:tab w:val="left" w:pos="709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F5CA1E2" w14:textId="05086401" w:rsidR="00997294" w:rsidRDefault="008577D6" w:rsidP="00694BC8">
      <w:pPr>
        <w:pStyle w:val="a3"/>
        <w:tabs>
          <w:tab w:val="left" w:pos="851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294">
        <w:rPr>
          <w:rFonts w:ascii="Times New Roman" w:hAnsi="Times New Roman" w:cs="Times New Roman"/>
          <w:b/>
          <w:sz w:val="22"/>
          <w:szCs w:val="22"/>
        </w:rPr>
        <w:t>Нарушение согласованных цен</w:t>
      </w:r>
    </w:p>
    <w:p w14:paraId="1476AAA5" w14:textId="77777777" w:rsidR="00997294" w:rsidRDefault="008577D6" w:rsidP="00C66E13">
      <w:pPr>
        <w:pStyle w:val="a3"/>
        <w:numPr>
          <w:ilvl w:val="1"/>
          <w:numId w:val="1"/>
        </w:numPr>
        <w:tabs>
          <w:tab w:val="left" w:pos="851"/>
        </w:tabs>
        <w:ind w:hanging="5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294">
        <w:rPr>
          <w:rFonts w:ascii="Times New Roman" w:eastAsia="Arial" w:hAnsi="Times New Roman" w:cs="Times New Roman"/>
          <w:sz w:val="22"/>
          <w:szCs w:val="22"/>
        </w:rPr>
        <w:t>При поставке Покупателю товара по несогласованным ценам Поставщик обязан:</w:t>
      </w:r>
    </w:p>
    <w:p w14:paraId="0014585F" w14:textId="44CB4448" w:rsidR="00997294" w:rsidRDefault="008577D6" w:rsidP="00C66E13">
      <w:pPr>
        <w:pStyle w:val="a3"/>
        <w:numPr>
          <w:ilvl w:val="0"/>
          <w:numId w:val="9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294">
        <w:rPr>
          <w:rFonts w:ascii="Times New Roman" w:eastAsia="Arial" w:hAnsi="Times New Roman" w:cs="Times New Roman"/>
          <w:sz w:val="22"/>
          <w:szCs w:val="22"/>
        </w:rPr>
        <w:t>возместить Покупателю всю сумму отклонений</w:t>
      </w:r>
      <w:r w:rsidR="00884587">
        <w:rPr>
          <w:rFonts w:ascii="Times New Roman" w:eastAsia="Arial" w:hAnsi="Times New Roman" w:cs="Times New Roman"/>
          <w:sz w:val="22"/>
          <w:szCs w:val="22"/>
        </w:rPr>
        <w:t xml:space="preserve"> от согласованных Сторонами цен,</w:t>
      </w:r>
    </w:p>
    <w:p w14:paraId="08B54893" w14:textId="278EDB67" w:rsidR="008577D6" w:rsidRPr="0048014B" w:rsidRDefault="008577D6" w:rsidP="00C66E13">
      <w:pPr>
        <w:pStyle w:val="a3"/>
        <w:numPr>
          <w:ilvl w:val="0"/>
          <w:numId w:val="9"/>
        </w:numPr>
        <w:tabs>
          <w:tab w:val="left" w:pos="1701"/>
        </w:tabs>
        <w:ind w:left="1560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8014B">
        <w:rPr>
          <w:rFonts w:ascii="Times New Roman" w:eastAsia="Arial" w:hAnsi="Times New Roman" w:cs="Times New Roman"/>
          <w:sz w:val="22"/>
          <w:szCs w:val="22"/>
        </w:rPr>
        <w:t xml:space="preserve">уплатить Покупателю штраф в размере </w:t>
      </w:r>
      <w:r w:rsidRPr="0048014B">
        <w:rPr>
          <w:rFonts w:ascii="Times New Roman" w:eastAsia="Arial" w:hAnsi="Times New Roman" w:cs="Times New Roman"/>
          <w:b/>
          <w:bCs/>
          <w:sz w:val="22"/>
          <w:szCs w:val="22"/>
        </w:rPr>
        <w:t>15%</w:t>
      </w:r>
      <w:r w:rsidRPr="0048014B">
        <w:rPr>
          <w:rFonts w:ascii="Times New Roman" w:eastAsia="Arial" w:hAnsi="Times New Roman" w:cs="Times New Roman"/>
          <w:sz w:val="22"/>
          <w:szCs w:val="22"/>
        </w:rPr>
        <w:t xml:space="preserve"> от суммы отклонений от согласованных цен.</w:t>
      </w:r>
    </w:p>
    <w:p w14:paraId="3D2DE76C" w14:textId="77777777" w:rsidR="008577D6" w:rsidRPr="0037443F" w:rsidRDefault="008577D6" w:rsidP="0048014B">
      <w:pPr>
        <w:pStyle w:val="a3"/>
        <w:tabs>
          <w:tab w:val="left" w:pos="851"/>
        </w:tabs>
        <w:ind w:left="1560" w:hanging="284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2DF095D" w14:textId="77777777" w:rsidR="00997294" w:rsidRDefault="008577D6" w:rsidP="00694BC8">
      <w:pPr>
        <w:pStyle w:val="a3"/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37443F">
        <w:rPr>
          <w:rFonts w:ascii="Times New Roman" w:hAnsi="Times New Roman" w:cs="Times New Roman"/>
          <w:b/>
          <w:bCs/>
          <w:sz w:val="22"/>
          <w:szCs w:val="22"/>
        </w:rPr>
        <w:t>Нарушение запрета на коррупцию и коммерческий подкуп</w:t>
      </w:r>
    </w:p>
    <w:p w14:paraId="1076CD72" w14:textId="7012BD9E" w:rsidR="00446367" w:rsidRPr="00997294" w:rsidRDefault="00884587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случаях:</w:t>
      </w:r>
    </w:p>
    <w:p w14:paraId="2F328F4A" w14:textId="6A642C31" w:rsidR="00446367" w:rsidRPr="00962B45" w:rsidRDefault="008577D6" w:rsidP="00C66E13">
      <w:pPr>
        <w:pStyle w:val="a3"/>
        <w:numPr>
          <w:ilvl w:val="0"/>
          <w:numId w:val="2"/>
        </w:numPr>
        <w:tabs>
          <w:tab w:val="left" w:pos="1560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о</w:t>
      </w:r>
      <w:r w:rsidR="00446367" w:rsidRPr="00962B45">
        <w:rPr>
          <w:rFonts w:ascii="Times New Roman" w:eastAsia="Arial" w:hAnsi="Times New Roman" w:cs="Times New Roman"/>
          <w:sz w:val="22"/>
          <w:szCs w:val="22"/>
        </w:rPr>
        <w:t>бнаружения</w:t>
      </w:r>
      <w:r w:rsidRPr="00962B45">
        <w:rPr>
          <w:rFonts w:ascii="Times New Roman" w:eastAsia="Arial" w:hAnsi="Times New Roman" w:cs="Times New Roman"/>
          <w:sz w:val="22"/>
          <w:szCs w:val="22"/>
        </w:rPr>
        <w:t xml:space="preserve"> попытки или состоявшегося факта коммерческого подкупа с</w:t>
      </w:r>
      <w:r w:rsidR="00A828B3" w:rsidRPr="00962B45">
        <w:rPr>
          <w:rFonts w:ascii="Times New Roman" w:eastAsia="Arial" w:hAnsi="Times New Roman" w:cs="Times New Roman"/>
          <w:sz w:val="22"/>
          <w:szCs w:val="22"/>
        </w:rPr>
        <w:t>отрудника компании Покупателя,</w:t>
      </w:r>
    </w:p>
    <w:p w14:paraId="034866C7" w14:textId="79DE2C4F" w:rsidR="00446367" w:rsidRPr="00962B45" w:rsidRDefault="008577D6" w:rsidP="00C66E13">
      <w:pPr>
        <w:pStyle w:val="a3"/>
        <w:numPr>
          <w:ilvl w:val="0"/>
          <w:numId w:val="2"/>
        </w:numPr>
        <w:tabs>
          <w:tab w:val="left" w:pos="85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н</w:t>
      </w:r>
      <w:r w:rsidR="00446367" w:rsidRPr="00962B45">
        <w:rPr>
          <w:rFonts w:ascii="Times New Roman" w:eastAsia="Arial" w:hAnsi="Times New Roman" w:cs="Times New Roman"/>
          <w:sz w:val="22"/>
          <w:szCs w:val="22"/>
        </w:rPr>
        <w:t>арушения</w:t>
      </w:r>
      <w:r w:rsidRPr="00962B45">
        <w:rPr>
          <w:rFonts w:ascii="Times New Roman" w:eastAsia="Arial" w:hAnsi="Times New Roman" w:cs="Times New Roman"/>
          <w:sz w:val="22"/>
          <w:szCs w:val="22"/>
        </w:rPr>
        <w:t xml:space="preserve"> Поставщиком, его работниками или представителями обязательств по соблюдению Политики по противодействию коррупции ПАО «Магнит» (размещена на корпоративном сайте Покупателя)</w:t>
      </w:r>
      <w:r w:rsidR="00884587">
        <w:rPr>
          <w:rFonts w:ascii="Times New Roman" w:eastAsia="Arial" w:hAnsi="Times New Roman" w:cs="Times New Roman"/>
          <w:sz w:val="22"/>
          <w:szCs w:val="22"/>
        </w:rPr>
        <w:t>;</w:t>
      </w:r>
    </w:p>
    <w:p w14:paraId="0E99470F" w14:textId="1F007FB4" w:rsidR="00997294" w:rsidRPr="00962B45" w:rsidRDefault="00446367" w:rsidP="00C66E13">
      <w:pPr>
        <w:pStyle w:val="a3"/>
        <w:numPr>
          <w:ilvl w:val="0"/>
          <w:numId w:val="2"/>
        </w:numPr>
        <w:tabs>
          <w:tab w:val="left" w:pos="85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совершения</w:t>
      </w:r>
      <w:r w:rsidR="008577D6" w:rsidRPr="00962B45">
        <w:rPr>
          <w:rFonts w:ascii="Times New Roman" w:eastAsia="Arial" w:hAnsi="Times New Roman" w:cs="Times New Roman"/>
          <w:sz w:val="22"/>
          <w:szCs w:val="22"/>
        </w:rPr>
        <w:t xml:space="preserve"> Поставщиком, его работниками или представителями действий (бездействия), нарушающих требования антикоррупционного законодательства РФ, другого применимого антикоррупционного законодательства (в том числе, связанных с предложением, дачей и обещанием взяток и/или совершением платежей для упрощения административных, бюрократических и прочих формальностей в любой форме, в том числе в форме денежных средств, це</w:t>
      </w:r>
      <w:r w:rsidR="00A828B3" w:rsidRPr="00962B45">
        <w:rPr>
          <w:rFonts w:ascii="Times New Roman" w:eastAsia="Arial" w:hAnsi="Times New Roman" w:cs="Times New Roman"/>
          <w:sz w:val="22"/>
          <w:szCs w:val="22"/>
        </w:rPr>
        <w:t>нностей, услуг или иной выгоды)</w:t>
      </w:r>
    </w:p>
    <w:p w14:paraId="2AEF5701" w14:textId="69E7ED94" w:rsidR="00446367" w:rsidRPr="00446367" w:rsidRDefault="00446367" w:rsidP="00694BC8">
      <w:pPr>
        <w:pStyle w:val="a3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446367">
        <w:rPr>
          <w:rFonts w:ascii="Times New Roman" w:hAnsi="Times New Roman" w:cs="Times New Roman"/>
          <w:sz w:val="22"/>
          <w:szCs w:val="22"/>
        </w:rPr>
        <w:t xml:space="preserve">Поставщик обязан выплатить Покупателю штраф в размере </w:t>
      </w:r>
      <w:r w:rsidRPr="00446367">
        <w:rPr>
          <w:rFonts w:ascii="Times New Roman" w:hAnsi="Times New Roman" w:cs="Times New Roman"/>
          <w:b/>
          <w:bCs/>
          <w:sz w:val="22"/>
          <w:szCs w:val="22"/>
        </w:rPr>
        <w:t>10%</w:t>
      </w:r>
      <w:r w:rsidRPr="00446367">
        <w:rPr>
          <w:rFonts w:ascii="Times New Roman" w:hAnsi="Times New Roman" w:cs="Times New Roman"/>
          <w:sz w:val="22"/>
          <w:szCs w:val="22"/>
        </w:rPr>
        <w:t xml:space="preserve"> от стоимости поставленного Покупателю товара за предшествующий год, но не </w:t>
      </w:r>
      <w:r w:rsidRPr="00B969F2">
        <w:rPr>
          <w:rFonts w:ascii="Times New Roman" w:hAnsi="Times New Roman" w:cs="Times New Roman"/>
          <w:sz w:val="22"/>
          <w:szCs w:val="22"/>
        </w:rPr>
        <w:t xml:space="preserve">менее </w:t>
      </w:r>
      <w:r w:rsidR="00CE7103" w:rsidRPr="00B969F2">
        <w:rPr>
          <w:rFonts w:ascii="Times New Roman" w:hAnsi="Times New Roman" w:cs="Times New Roman"/>
          <w:bCs/>
          <w:sz w:val="22"/>
          <w:szCs w:val="22"/>
        </w:rPr>
        <w:t>3 млн.</w:t>
      </w:r>
      <w:r w:rsidRPr="00B969F2">
        <w:rPr>
          <w:rFonts w:ascii="Times New Roman" w:hAnsi="Times New Roman" w:cs="Times New Roman"/>
          <w:bCs/>
          <w:sz w:val="22"/>
          <w:szCs w:val="22"/>
        </w:rPr>
        <w:t xml:space="preserve"> рублей</w:t>
      </w:r>
      <w:r w:rsidRPr="00B969F2">
        <w:rPr>
          <w:rFonts w:ascii="Times New Roman" w:hAnsi="Times New Roman" w:cs="Times New Roman"/>
          <w:sz w:val="22"/>
          <w:szCs w:val="22"/>
        </w:rPr>
        <w:t>.</w:t>
      </w:r>
    </w:p>
    <w:p w14:paraId="2CF70C04" w14:textId="77777777" w:rsidR="00E15A90" w:rsidRPr="00446367" w:rsidRDefault="00E15A90" w:rsidP="00694BC8">
      <w:p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97E6AEA" w14:textId="77777777" w:rsidR="00E15A90" w:rsidRPr="004C64E0" w:rsidRDefault="00E15A90" w:rsidP="00694BC8">
      <w:pPr>
        <w:pStyle w:val="a3"/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4C64E0">
        <w:rPr>
          <w:rFonts w:ascii="Times New Roman" w:eastAsia="Arial" w:hAnsi="Times New Roman" w:cs="Times New Roman"/>
          <w:b/>
          <w:sz w:val="22"/>
          <w:szCs w:val="22"/>
        </w:rPr>
        <w:t>Нарушение требований к штрихкодированию</w:t>
      </w:r>
    </w:p>
    <w:p w14:paraId="46533853" w14:textId="14475723" w:rsidR="00E15A90" w:rsidRPr="00E15A90" w:rsidRDefault="00CE7103" w:rsidP="00C66E13">
      <w:pPr>
        <w:pStyle w:val="a3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В </w:t>
      </w:r>
      <w:r w:rsidRPr="00B969F2">
        <w:rPr>
          <w:rFonts w:ascii="Times New Roman" w:eastAsia="Arial" w:hAnsi="Times New Roman" w:cs="Times New Roman"/>
          <w:sz w:val="22"/>
          <w:szCs w:val="22"/>
        </w:rPr>
        <w:t>случаях</w:t>
      </w:r>
      <w:r w:rsidR="00A828B3" w:rsidRPr="00B969F2">
        <w:rPr>
          <w:rFonts w:ascii="Times New Roman" w:eastAsia="Arial" w:hAnsi="Times New Roman" w:cs="Times New Roman"/>
          <w:sz w:val="22"/>
          <w:szCs w:val="22"/>
        </w:rPr>
        <w:t>,</w:t>
      </w:r>
      <w:r w:rsidR="00A828B3">
        <w:rPr>
          <w:rFonts w:ascii="Times New Roman" w:eastAsia="Arial" w:hAnsi="Times New Roman" w:cs="Times New Roman"/>
          <w:sz w:val="22"/>
          <w:szCs w:val="22"/>
        </w:rPr>
        <w:t xml:space="preserve"> если</w:t>
      </w:r>
      <w:r w:rsidR="00884587">
        <w:rPr>
          <w:rFonts w:ascii="Times New Roman" w:eastAsia="Arial" w:hAnsi="Times New Roman" w:cs="Times New Roman"/>
          <w:sz w:val="22"/>
          <w:szCs w:val="22"/>
        </w:rPr>
        <w:t>:</w:t>
      </w:r>
    </w:p>
    <w:p w14:paraId="5B4301DE" w14:textId="762E6121" w:rsidR="00A828B3" w:rsidRPr="00A828B3" w:rsidRDefault="00E15A90" w:rsidP="00C66E13">
      <w:pPr>
        <w:pStyle w:val="a3"/>
        <w:numPr>
          <w:ilvl w:val="0"/>
          <w:numId w:val="3"/>
        </w:numPr>
        <w:ind w:left="1560" w:hanging="284"/>
        <w:jc w:val="both"/>
        <w:rPr>
          <w:rFonts w:ascii="Times New Roman" w:eastAsia="Arial" w:hAnsi="Times New Roman" w:cs="Times New Roman"/>
          <w:b/>
          <w:i/>
          <w:sz w:val="22"/>
          <w:szCs w:val="22"/>
        </w:rPr>
      </w:pPr>
      <w:r w:rsidRPr="00E15A90">
        <w:rPr>
          <w:rFonts w:ascii="Times New Roman" w:eastAsia="Arial" w:hAnsi="Times New Roman" w:cs="Times New Roman"/>
          <w:sz w:val="22"/>
          <w:szCs w:val="22"/>
        </w:rPr>
        <w:t>поставленный</w:t>
      </w:r>
      <w:r w:rsidRPr="00E15A90">
        <w:rPr>
          <w:rFonts w:ascii="Times New Roman" w:hAnsi="Times New Roman" w:cs="Times New Roman"/>
          <w:sz w:val="22"/>
          <w:szCs w:val="22"/>
        </w:rPr>
        <w:t xml:space="preserve"> товар не прошел выборочную вериф</w:t>
      </w:r>
      <w:r w:rsidR="00F11A98">
        <w:rPr>
          <w:rFonts w:ascii="Times New Roman" w:hAnsi="Times New Roman" w:cs="Times New Roman"/>
          <w:sz w:val="22"/>
          <w:szCs w:val="22"/>
        </w:rPr>
        <w:t xml:space="preserve">икацию, в том числе верификацию </w:t>
      </w:r>
      <w:r w:rsidRPr="00E15A90">
        <w:rPr>
          <w:rFonts w:ascii="Times New Roman" w:hAnsi="Times New Roman" w:cs="Times New Roman"/>
          <w:sz w:val="22"/>
          <w:szCs w:val="22"/>
        </w:rPr>
        <w:t>штрих-кода в соответствии с условиями Договора</w:t>
      </w:r>
      <w:r w:rsidR="00884587">
        <w:rPr>
          <w:rFonts w:ascii="Times New Roman" w:hAnsi="Times New Roman" w:cs="Times New Roman"/>
          <w:sz w:val="22"/>
          <w:szCs w:val="22"/>
        </w:rPr>
        <w:t>;</w:t>
      </w:r>
    </w:p>
    <w:p w14:paraId="7F412FC4" w14:textId="6C511650" w:rsidR="00E15A90" w:rsidRPr="00A828B3" w:rsidRDefault="00E15A90" w:rsidP="00C66E13">
      <w:pPr>
        <w:pStyle w:val="a3"/>
        <w:numPr>
          <w:ilvl w:val="0"/>
          <w:numId w:val="3"/>
        </w:numPr>
        <w:ind w:left="1560" w:hanging="284"/>
        <w:jc w:val="both"/>
        <w:rPr>
          <w:rFonts w:ascii="Times New Roman" w:eastAsia="Arial" w:hAnsi="Times New Roman" w:cs="Times New Roman"/>
          <w:b/>
          <w:i/>
          <w:sz w:val="22"/>
          <w:szCs w:val="22"/>
        </w:rPr>
      </w:pPr>
      <w:r w:rsidRPr="00A828B3">
        <w:rPr>
          <w:rFonts w:ascii="Times New Roman" w:eastAsia="Arial" w:hAnsi="Times New Roman" w:cs="Times New Roman"/>
          <w:sz w:val="22"/>
          <w:szCs w:val="22"/>
        </w:rPr>
        <w:t>на поставленном товаре отсутствует либо некорректно считывается штрих-код, о чем Покупатель составил соответствующий акт</w:t>
      </w:r>
    </w:p>
    <w:p w14:paraId="02D26659" w14:textId="2541369D" w:rsidR="00E15A90" w:rsidRDefault="004C64E0" w:rsidP="00694BC8">
      <w:pPr>
        <w:pStyle w:val="a3"/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Поставщик обязан выплатить </w:t>
      </w:r>
      <w:r w:rsidRPr="00E15A90">
        <w:rPr>
          <w:rFonts w:ascii="Times New Roman" w:eastAsia="Arial" w:hAnsi="Times New Roman" w:cs="Times New Roman"/>
          <w:sz w:val="22"/>
          <w:szCs w:val="22"/>
        </w:rPr>
        <w:t xml:space="preserve">Покупателю штраф в размере </w:t>
      </w:r>
      <w:r w:rsidRPr="00E15A90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3% </w:t>
      </w:r>
      <w:r w:rsidRPr="00E15A90">
        <w:rPr>
          <w:rFonts w:ascii="Times New Roman" w:eastAsia="Arial" w:hAnsi="Times New Roman" w:cs="Times New Roman"/>
          <w:sz w:val="22"/>
          <w:szCs w:val="22"/>
        </w:rPr>
        <w:t>от стоимости всей партии товара, в которой были выявлены нарушения.</w:t>
      </w:r>
    </w:p>
    <w:p w14:paraId="51D8E8FF" w14:textId="77777777" w:rsidR="004C64E0" w:rsidRDefault="004C64E0" w:rsidP="00694BC8">
      <w:pPr>
        <w:pStyle w:val="a3"/>
        <w:tabs>
          <w:tab w:val="left" w:pos="851"/>
        </w:tabs>
        <w:ind w:left="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00C95CC" w14:textId="348CE5A2" w:rsidR="004C64E0" w:rsidRDefault="00C66E13" w:rsidP="00694BC8">
      <w:pPr>
        <w:pStyle w:val="a3"/>
        <w:tabs>
          <w:tab w:val="left" w:pos="851"/>
        </w:tabs>
        <w:ind w:left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Нарушения</w:t>
      </w:r>
      <w:r w:rsidR="004C64E0" w:rsidRPr="00E15A90">
        <w:rPr>
          <w:rFonts w:ascii="Times New Roman" w:hAnsi="Times New Roman" w:cs="Times New Roman"/>
          <w:b/>
          <w:bCs/>
          <w:sz w:val="22"/>
          <w:szCs w:val="22"/>
        </w:rPr>
        <w:t xml:space="preserve"> при маркетинговой акции</w:t>
      </w:r>
    </w:p>
    <w:p w14:paraId="397011DB" w14:textId="4032A7C9" w:rsidR="004C64E0" w:rsidRPr="004C64E0" w:rsidRDefault="004C64E0" w:rsidP="00C66E13">
      <w:pPr>
        <w:pStyle w:val="a3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4E0">
        <w:rPr>
          <w:rFonts w:ascii="Times New Roman" w:hAnsi="Times New Roman" w:cs="Times New Roman"/>
          <w:bCs/>
          <w:sz w:val="22"/>
          <w:szCs w:val="22"/>
        </w:rPr>
        <w:t xml:space="preserve">Если </w:t>
      </w:r>
      <w:r w:rsidRPr="004C64E0">
        <w:rPr>
          <w:rFonts w:ascii="Times New Roman" w:eastAsia="Arial" w:hAnsi="Times New Roman" w:cs="Times New Roman"/>
          <w:sz w:val="22"/>
          <w:szCs w:val="22"/>
        </w:rPr>
        <w:t>нарушения, предусмотренные</w:t>
      </w:r>
      <w:r w:rsidR="00A828B3">
        <w:rPr>
          <w:rFonts w:ascii="Times New Roman" w:eastAsia="Arial" w:hAnsi="Times New Roman" w:cs="Times New Roman"/>
          <w:sz w:val="22"/>
          <w:szCs w:val="22"/>
        </w:rPr>
        <w:t xml:space="preserve"> пунктами</w:t>
      </w:r>
      <w:r w:rsidRPr="004C64E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11099A">
        <w:rPr>
          <w:rFonts w:ascii="Times New Roman" w:eastAsia="Arial" w:hAnsi="Times New Roman" w:cs="Times New Roman"/>
          <w:sz w:val="22"/>
          <w:szCs w:val="22"/>
        </w:rPr>
        <w:t>2.5, 2.6, 2.7, 2.8</w:t>
      </w:r>
      <w:r w:rsidRPr="004C64E0">
        <w:rPr>
          <w:rFonts w:ascii="Times New Roman" w:eastAsia="Arial" w:hAnsi="Times New Roman" w:cs="Times New Roman"/>
          <w:sz w:val="22"/>
          <w:szCs w:val="22"/>
        </w:rPr>
        <w:t xml:space="preserve"> настоящего приложения, были допущены в отношении поставки товара под любой вид</w:t>
      </w:r>
      <w:r>
        <w:rPr>
          <w:rFonts w:ascii="Times New Roman" w:eastAsia="Arial" w:hAnsi="Times New Roman" w:cs="Times New Roman"/>
          <w:sz w:val="22"/>
          <w:szCs w:val="22"/>
        </w:rPr>
        <w:t xml:space="preserve"> маркетинговой акции Покупателя, Поставщик обязан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E15A90">
        <w:rPr>
          <w:rFonts w:ascii="Times New Roman" w:hAnsi="Times New Roman" w:cs="Times New Roman"/>
          <w:sz w:val="22"/>
          <w:szCs w:val="22"/>
        </w:rPr>
        <w:t xml:space="preserve">ыплатить Покупателю за каждый случай нарушения штраф в размере </w:t>
      </w:r>
      <w:r w:rsidRPr="00E15A90">
        <w:rPr>
          <w:rFonts w:ascii="Times New Roman" w:hAnsi="Times New Roman" w:cs="Times New Roman"/>
          <w:b/>
          <w:bCs/>
          <w:sz w:val="22"/>
          <w:szCs w:val="22"/>
        </w:rPr>
        <w:t>30%</w:t>
      </w:r>
      <w:r w:rsidRPr="00E15A90">
        <w:rPr>
          <w:rFonts w:ascii="Times New Roman" w:hAnsi="Times New Roman" w:cs="Times New Roman"/>
          <w:sz w:val="22"/>
          <w:szCs w:val="22"/>
        </w:rPr>
        <w:t xml:space="preserve"> от стоимости:</w:t>
      </w:r>
    </w:p>
    <w:p w14:paraId="67B47C64" w14:textId="77777777" w:rsidR="004660D2" w:rsidRDefault="004C64E0" w:rsidP="00C66E13">
      <w:pPr>
        <w:pStyle w:val="a3"/>
        <w:numPr>
          <w:ilvl w:val="0"/>
          <w:numId w:val="4"/>
        </w:numPr>
        <w:tabs>
          <w:tab w:val="left" w:pos="170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  <w:sectPr w:rsidR="004660D2" w:rsidSect="00F82013">
          <w:headerReference w:type="default" r:id="rId7"/>
          <w:footerReference w:type="default" r:id="rId8"/>
          <w:pgSz w:w="11900" w:h="16840"/>
          <w:pgMar w:top="1134" w:right="850" w:bottom="1134" w:left="1134" w:header="708" w:footer="708" w:gutter="0"/>
          <w:cols w:space="708"/>
          <w:docGrid w:linePitch="360"/>
        </w:sectPr>
      </w:pPr>
      <w:r w:rsidRPr="00E15A90">
        <w:rPr>
          <w:rFonts w:ascii="Times New Roman" w:eastAsia="Arial" w:hAnsi="Times New Roman" w:cs="Times New Roman"/>
          <w:sz w:val="22"/>
          <w:szCs w:val="22"/>
        </w:rPr>
        <w:t>всей партии товара, в которой выявлены нарушения (в случае поставки товаров ненадлежащего качества) либо</w:t>
      </w:r>
    </w:p>
    <w:p w14:paraId="1B69CFA2" w14:textId="7897841E" w:rsidR="004C64E0" w:rsidRPr="00E15A90" w:rsidRDefault="004C64E0" w:rsidP="004660D2">
      <w:pPr>
        <w:pStyle w:val="a3"/>
        <w:tabs>
          <w:tab w:val="left" w:pos="1701"/>
        </w:tabs>
        <w:ind w:left="1571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04E4479" w14:textId="066E0157" w:rsidR="00F11A98" w:rsidRPr="009E5BBA" w:rsidRDefault="004C64E0" w:rsidP="009E5BBA">
      <w:pPr>
        <w:pStyle w:val="a3"/>
        <w:numPr>
          <w:ilvl w:val="0"/>
          <w:numId w:val="4"/>
        </w:numPr>
        <w:tabs>
          <w:tab w:val="left" w:pos="851"/>
          <w:tab w:val="left" w:pos="170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E15A90">
        <w:rPr>
          <w:rFonts w:ascii="Times New Roman" w:eastAsia="Arial" w:hAnsi="Times New Roman" w:cs="Times New Roman"/>
          <w:sz w:val="22"/>
          <w:szCs w:val="22"/>
        </w:rPr>
        <w:t>непоставленного/недопоставленного товара (в случае непоставки/недопоставки товара)</w:t>
      </w:r>
      <w:r w:rsidR="00962B4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962B45">
        <w:rPr>
          <w:rFonts w:ascii="Times New Roman" w:eastAsia="Arial" w:hAnsi="Times New Roman" w:cs="Times New Roman"/>
          <w:sz w:val="22"/>
          <w:szCs w:val="22"/>
        </w:rPr>
        <w:t>партии товара, поставленного с нарушением срока поставки (в случае несоблюдения срока поставки).</w:t>
      </w:r>
      <w:r w:rsidR="009E5BB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9E5BBA">
        <w:rPr>
          <w:rFonts w:ascii="Times New Roman" w:eastAsia="Arial" w:hAnsi="Times New Roman" w:cs="Times New Roman"/>
          <w:sz w:val="22"/>
          <w:szCs w:val="22"/>
        </w:rPr>
        <w:t>Недопоставкой для данного пункта считается частичное (менее 100%) исполнение заказа Покупателя в отношении этого товара.</w:t>
      </w:r>
    </w:p>
    <w:p w14:paraId="782BEFC4" w14:textId="1C523751" w:rsidR="00694BC8" w:rsidRPr="0011099A" w:rsidRDefault="00F11A98" w:rsidP="00C66E13">
      <w:pPr>
        <w:pStyle w:val="a3"/>
        <w:numPr>
          <w:ilvl w:val="1"/>
          <w:numId w:val="1"/>
        </w:numPr>
        <w:tabs>
          <w:tab w:val="left" w:pos="709"/>
        </w:tabs>
        <w:ind w:left="851" w:hanging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 xml:space="preserve">Совокупный размер штрафных санкций за все нарушения из числа предусмотренных пунктами 2.7 – 2.8. настоящего приложения в отношении определенного товара по заказу под любой вид маркетинговой акции Покупателя </w:t>
      </w:r>
      <w:r w:rsidR="00C66E13" w:rsidRPr="0011099A">
        <w:rPr>
          <w:rFonts w:ascii="Times New Roman" w:hAnsi="Times New Roman" w:cs="Times New Roman"/>
          <w:sz w:val="22"/>
          <w:szCs w:val="22"/>
        </w:rPr>
        <w:t xml:space="preserve">не может превышать </w:t>
      </w:r>
      <w:r w:rsidRPr="0011099A">
        <w:rPr>
          <w:rFonts w:ascii="Times New Roman" w:hAnsi="Times New Roman" w:cs="Times New Roman"/>
          <w:sz w:val="22"/>
          <w:szCs w:val="22"/>
        </w:rPr>
        <w:t>30% от стоимости всего недопоставленного/несвоевременно поставленного по такому заказу товара.</w:t>
      </w:r>
    </w:p>
    <w:p w14:paraId="2F9FE7BA" w14:textId="77777777" w:rsidR="008D3043" w:rsidRPr="00F11A98" w:rsidRDefault="008D3043" w:rsidP="008D3043">
      <w:pPr>
        <w:pStyle w:val="a3"/>
        <w:tabs>
          <w:tab w:val="left" w:pos="709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  <w:highlight w:val="green"/>
        </w:rPr>
      </w:pPr>
    </w:p>
    <w:p w14:paraId="0D3FFAB1" w14:textId="77777777" w:rsidR="004C64E0" w:rsidRDefault="004C64E0" w:rsidP="00694BC8">
      <w:pPr>
        <w:pStyle w:val="a3"/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4C64E0">
        <w:rPr>
          <w:rFonts w:ascii="Times New Roman" w:eastAsia="Arial" w:hAnsi="Times New Roman" w:cs="Times New Roman"/>
          <w:b/>
          <w:sz w:val="22"/>
          <w:szCs w:val="22"/>
        </w:rPr>
        <w:t>Убытки</w:t>
      </w:r>
    </w:p>
    <w:p w14:paraId="492BB001" w14:textId="3349BF25" w:rsidR="004C64E0" w:rsidRPr="004C64E0" w:rsidRDefault="004C64E0" w:rsidP="00C66E13">
      <w:pPr>
        <w:pStyle w:val="a3"/>
        <w:numPr>
          <w:ilvl w:val="1"/>
          <w:numId w:val="1"/>
        </w:numPr>
        <w:tabs>
          <w:tab w:val="left" w:pos="851"/>
        </w:tabs>
        <w:ind w:left="851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4C64E0">
        <w:rPr>
          <w:rFonts w:ascii="Times New Roman" w:eastAsia="Arial" w:hAnsi="Times New Roman" w:cs="Times New Roman"/>
          <w:sz w:val="22"/>
          <w:szCs w:val="22"/>
        </w:rPr>
        <w:t>Если</w:t>
      </w:r>
      <w:r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4C64E0">
        <w:rPr>
          <w:rFonts w:ascii="Times New Roman" w:hAnsi="Times New Roman" w:cs="Times New Roman"/>
          <w:sz w:val="22"/>
          <w:szCs w:val="22"/>
        </w:rPr>
        <w:t>а Покупателя или должностных лиц Покупателя компетентными государственными органами наложены административные взыскания в результате:</w:t>
      </w:r>
    </w:p>
    <w:p w14:paraId="2C0BE2B7" w14:textId="77777777" w:rsidR="004C64E0" w:rsidRPr="0011099A" w:rsidRDefault="004C64E0" w:rsidP="00694BC8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>А) неполноты или недостоверности информации в Документах на товар,</w:t>
      </w:r>
    </w:p>
    <w:p w14:paraId="67E33668" w14:textId="77777777" w:rsidR="0037443F" w:rsidRDefault="004C64E0" w:rsidP="00ED007F">
      <w:pPr>
        <w:shd w:val="clear" w:color="auto" w:fill="FFFFFF" w:themeFill="background1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11099A">
        <w:rPr>
          <w:rFonts w:ascii="Times New Roman" w:hAnsi="Times New Roman" w:cs="Times New Roman"/>
          <w:sz w:val="22"/>
          <w:szCs w:val="22"/>
        </w:rPr>
        <w:t xml:space="preserve">Б) поставки Поставщиком </w:t>
      </w:r>
      <w:r w:rsidRPr="0011099A">
        <w:rPr>
          <w:rFonts w:ascii="Times New Roman" w:eastAsia="Arial" w:hAnsi="Times New Roman" w:cs="Times New Roman"/>
          <w:sz w:val="22"/>
          <w:szCs w:val="22"/>
        </w:rPr>
        <w:t>товара, упаковка которого не соответствует гарантиям Поставщика из пункта 2.1. Договора,</w:t>
      </w:r>
    </w:p>
    <w:p w14:paraId="6CD41561" w14:textId="12AB2F6B" w:rsidR="004C64E0" w:rsidRPr="00E15A90" w:rsidRDefault="004C64E0" w:rsidP="00694BC8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 xml:space="preserve">В) поставки Поставщиком: </w:t>
      </w:r>
    </w:p>
    <w:p w14:paraId="56C0B0B0" w14:textId="77777777" w:rsidR="00962B45" w:rsidRDefault="00A828B3" w:rsidP="00C66E1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некачественного товара,</w:t>
      </w:r>
    </w:p>
    <w:p w14:paraId="703A09E9" w14:textId="3955B613" w:rsidR="00962B45" w:rsidRDefault="004C64E0" w:rsidP="00C66E1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 xml:space="preserve">товара, на упаковке, ярлыке, этикетке, в технической документации которого содержится неполная и/или недостоверная информация, которая является обязательной в соответствии с законодательством о защите прав потребителей, </w:t>
      </w:r>
      <w:r w:rsidR="00884587">
        <w:rPr>
          <w:rFonts w:ascii="Times New Roman" w:eastAsia="Arial" w:hAnsi="Times New Roman" w:cs="Times New Roman"/>
          <w:sz w:val="22"/>
          <w:szCs w:val="22"/>
        </w:rPr>
        <w:t>Федеральным законом «О рекламе»;</w:t>
      </w:r>
    </w:p>
    <w:p w14:paraId="784079FC" w14:textId="683E151E" w:rsidR="004C64E0" w:rsidRPr="00962B45" w:rsidRDefault="004C64E0" w:rsidP="00C66E13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товара, на котором отсутствует пре</w:t>
      </w:r>
      <w:r w:rsidR="00884587">
        <w:rPr>
          <w:rFonts w:ascii="Times New Roman" w:eastAsia="Arial" w:hAnsi="Times New Roman" w:cs="Times New Roman"/>
          <w:sz w:val="22"/>
          <w:szCs w:val="22"/>
        </w:rPr>
        <w:t>дусмотренная законом маркировка;</w:t>
      </w:r>
    </w:p>
    <w:p w14:paraId="23A13E25" w14:textId="5666F08D" w:rsidR="00A828B3" w:rsidRDefault="004C64E0" w:rsidP="00694BC8">
      <w:pPr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37443F">
        <w:rPr>
          <w:rFonts w:ascii="Times New Roman" w:eastAsia="Arial" w:hAnsi="Times New Roman" w:cs="Times New Roman"/>
          <w:sz w:val="22"/>
          <w:szCs w:val="22"/>
        </w:rPr>
        <w:t>Г) в ин</w:t>
      </w:r>
      <w:r w:rsidR="008D3043">
        <w:rPr>
          <w:rFonts w:ascii="Times New Roman" w:eastAsia="Arial" w:hAnsi="Times New Roman" w:cs="Times New Roman"/>
          <w:sz w:val="22"/>
          <w:szCs w:val="22"/>
        </w:rPr>
        <w:t>ых случаях, когда взыскания на П</w:t>
      </w:r>
      <w:r w:rsidRPr="0037443F">
        <w:rPr>
          <w:rFonts w:ascii="Times New Roman" w:eastAsia="Arial" w:hAnsi="Times New Roman" w:cs="Times New Roman"/>
          <w:sz w:val="22"/>
          <w:szCs w:val="22"/>
        </w:rPr>
        <w:t>окупателя наложены по причине неисполнения своих обязательств Поставщиком</w:t>
      </w:r>
    </w:p>
    <w:p w14:paraId="5B5FA8ED" w14:textId="77777777" w:rsidR="00962B45" w:rsidRDefault="00A828B3" w:rsidP="00694BC8">
      <w:pPr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Поставщик обязан:</w:t>
      </w:r>
    </w:p>
    <w:p w14:paraId="65EDE583" w14:textId="77777777" w:rsidR="00962B45" w:rsidRDefault="00A828B3" w:rsidP="00C66E1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компенсиров</w:t>
      </w:r>
      <w:r w:rsidR="0037443F" w:rsidRPr="00962B45">
        <w:rPr>
          <w:rFonts w:ascii="Times New Roman" w:eastAsia="Arial" w:hAnsi="Times New Roman" w:cs="Times New Roman"/>
          <w:sz w:val="22"/>
          <w:szCs w:val="22"/>
        </w:rPr>
        <w:t xml:space="preserve">ать </w:t>
      </w:r>
      <w:r w:rsidRPr="00962B45">
        <w:rPr>
          <w:rFonts w:ascii="Times New Roman" w:eastAsia="Arial" w:hAnsi="Times New Roman" w:cs="Times New Roman"/>
          <w:sz w:val="22"/>
          <w:szCs w:val="22"/>
        </w:rPr>
        <w:t>Покупателю все штрафные санкции,</w:t>
      </w:r>
    </w:p>
    <w:p w14:paraId="3FD9E682" w14:textId="407CDF8C" w:rsidR="00962B45" w:rsidRDefault="00A828B3" w:rsidP="00C66E1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в</w:t>
      </w:r>
      <w:r w:rsidR="0037443F" w:rsidRPr="00962B45">
        <w:rPr>
          <w:rFonts w:ascii="Times New Roman" w:eastAsia="Arial" w:hAnsi="Times New Roman" w:cs="Times New Roman"/>
          <w:sz w:val="22"/>
          <w:szCs w:val="22"/>
        </w:rPr>
        <w:t>озместить Покупателю убытки, вызванные неисполнением Пос</w:t>
      </w:r>
      <w:r w:rsidR="00884587">
        <w:rPr>
          <w:rFonts w:ascii="Times New Roman" w:eastAsia="Arial" w:hAnsi="Times New Roman" w:cs="Times New Roman"/>
          <w:sz w:val="22"/>
          <w:szCs w:val="22"/>
        </w:rPr>
        <w:t>тавщиком своих обязательств;</w:t>
      </w:r>
    </w:p>
    <w:p w14:paraId="70B8F967" w14:textId="256CCEE9" w:rsidR="0037443F" w:rsidRPr="00962B45" w:rsidRDefault="00A828B3" w:rsidP="00C66E1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2B45">
        <w:rPr>
          <w:rFonts w:ascii="Times New Roman" w:eastAsia="Arial" w:hAnsi="Times New Roman" w:cs="Times New Roman"/>
          <w:sz w:val="22"/>
          <w:szCs w:val="22"/>
        </w:rPr>
        <w:t>в</w:t>
      </w:r>
      <w:r w:rsidR="0037443F" w:rsidRPr="00962B45">
        <w:rPr>
          <w:rFonts w:ascii="Times New Roman" w:eastAsia="Arial" w:hAnsi="Times New Roman" w:cs="Times New Roman"/>
          <w:sz w:val="22"/>
          <w:szCs w:val="22"/>
        </w:rPr>
        <w:t>озместить все возникшие документально подтвержденные расходы Покупателя в случае предъявления к Покупателю третьими лицами требований о компенсации материального ущерба и/или морального вреда.</w:t>
      </w:r>
    </w:p>
    <w:p w14:paraId="4986EFF8" w14:textId="77777777" w:rsidR="004C64E0" w:rsidRDefault="004C64E0" w:rsidP="00694BC8">
      <w:pPr>
        <w:pStyle w:val="a3"/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05D46EA6" w14:textId="4387B496" w:rsidR="0037443F" w:rsidRDefault="00A828B3" w:rsidP="00694BC8">
      <w:pPr>
        <w:pStyle w:val="a3"/>
        <w:tabs>
          <w:tab w:val="left" w:pos="851"/>
        </w:tabs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Причинение убытков П</w:t>
      </w:r>
      <w:r w:rsidR="0037443F" w:rsidRPr="0037443F">
        <w:rPr>
          <w:rFonts w:ascii="Times New Roman" w:hAnsi="Times New Roman" w:cs="Times New Roman"/>
          <w:b/>
          <w:sz w:val="22"/>
          <w:szCs w:val="22"/>
        </w:rPr>
        <w:t>окупателю</w:t>
      </w:r>
    </w:p>
    <w:p w14:paraId="448424C1" w14:textId="654A6CDB" w:rsidR="0037443F" w:rsidRPr="0037443F" w:rsidRDefault="008D3043" w:rsidP="00C66E13">
      <w:pPr>
        <w:pStyle w:val="a3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 обязан к</w:t>
      </w:r>
      <w:r w:rsidR="0037443F" w:rsidRPr="00E15A90">
        <w:rPr>
          <w:rFonts w:ascii="Times New Roman" w:hAnsi="Times New Roman" w:cs="Times New Roman"/>
          <w:sz w:val="22"/>
          <w:szCs w:val="22"/>
        </w:rPr>
        <w:t>омпенсировать Покупателю все убытки, причинённые ненадлежащим исполнением обязательств по Договору, включая:</w:t>
      </w:r>
    </w:p>
    <w:p w14:paraId="1C82D3D0" w14:textId="10FC1FB4" w:rsidR="0037443F" w:rsidRPr="00E15A90" w:rsidRDefault="0037443F" w:rsidP="00C66E13">
      <w:pPr>
        <w:pStyle w:val="a3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3C9E">
        <w:rPr>
          <w:rFonts w:ascii="Times New Roman" w:hAnsi="Times New Roman" w:cs="Times New Roman"/>
          <w:sz w:val="22"/>
          <w:szCs w:val="22"/>
        </w:rPr>
        <w:t>стоимость проведения экспертиз, подтверждающих ненадлежащее качество</w:t>
      </w:r>
      <w:r w:rsidRPr="00E15A90">
        <w:rPr>
          <w:rFonts w:ascii="Times New Roman" w:hAnsi="Times New Roman" w:cs="Times New Roman"/>
          <w:sz w:val="22"/>
          <w:szCs w:val="22"/>
        </w:rPr>
        <w:t xml:space="preserve"> поставленного товара (раздел 2 Договора), а также иных экспертиз, подт</w:t>
      </w:r>
      <w:r w:rsidR="00884587">
        <w:rPr>
          <w:rFonts w:ascii="Times New Roman" w:hAnsi="Times New Roman" w:cs="Times New Roman"/>
          <w:sz w:val="22"/>
          <w:szCs w:val="22"/>
        </w:rPr>
        <w:t>верждающих нарушение Поставщика;</w:t>
      </w:r>
    </w:p>
    <w:p w14:paraId="7B95234C" w14:textId="53FA1CA2" w:rsidR="0037443F" w:rsidRPr="00A53C9E" w:rsidRDefault="0037443F" w:rsidP="00C66E13">
      <w:pPr>
        <w:pStyle w:val="a3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E15A90">
        <w:rPr>
          <w:rFonts w:ascii="Times New Roman" w:hAnsi="Times New Roman" w:cs="Times New Roman"/>
          <w:sz w:val="22"/>
          <w:szCs w:val="22"/>
        </w:rPr>
        <w:t xml:space="preserve">убытки, вызванные несоблюдением Поставщиком </w:t>
      </w:r>
      <w:r w:rsidR="004660D2">
        <w:rPr>
          <w:rFonts w:ascii="Times New Roman" w:hAnsi="Times New Roman" w:cs="Times New Roman"/>
          <w:sz w:val="22"/>
          <w:szCs w:val="22"/>
        </w:rPr>
        <w:t xml:space="preserve">Операционных </w:t>
      </w:r>
      <w:r w:rsidRPr="00E15A90">
        <w:rPr>
          <w:rFonts w:ascii="Times New Roman" w:hAnsi="Times New Roman" w:cs="Times New Roman"/>
          <w:sz w:val="22"/>
          <w:szCs w:val="22"/>
        </w:rPr>
        <w:t>требований</w:t>
      </w:r>
      <w:r w:rsidR="004660D2">
        <w:rPr>
          <w:rFonts w:ascii="Times New Roman" w:hAnsi="Times New Roman" w:cs="Times New Roman"/>
          <w:sz w:val="22"/>
          <w:szCs w:val="22"/>
        </w:rPr>
        <w:t xml:space="preserve">, требований </w:t>
      </w:r>
      <w:r w:rsidRPr="00E15A90">
        <w:rPr>
          <w:rFonts w:ascii="Times New Roman" w:hAnsi="Times New Roman" w:cs="Times New Roman"/>
          <w:sz w:val="22"/>
          <w:szCs w:val="22"/>
        </w:rPr>
        <w:t xml:space="preserve">при перевозке, что привело к порче </w:t>
      </w:r>
      <w:r w:rsidRPr="00A53C9E">
        <w:rPr>
          <w:rFonts w:ascii="Times New Roman" w:hAnsi="Times New Roman" w:cs="Times New Roman"/>
          <w:sz w:val="22"/>
          <w:szCs w:val="22"/>
        </w:rPr>
        <w:t>товаров, повреждению/загрязнению транспортных средств, административным штрафам и убыткам за нарушение требований к весу или размещению груза, иные убытки.</w:t>
      </w:r>
    </w:p>
    <w:p w14:paraId="687B158A" w14:textId="55CA6FD4" w:rsidR="0037443F" w:rsidRDefault="0037443F" w:rsidP="00C66E13">
      <w:pPr>
        <w:pStyle w:val="a3"/>
        <w:numPr>
          <w:ilvl w:val="1"/>
          <w:numId w:val="1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A53C9E">
        <w:rPr>
          <w:rFonts w:ascii="Times New Roman" w:hAnsi="Times New Roman" w:cs="Times New Roman"/>
          <w:sz w:val="22"/>
          <w:szCs w:val="22"/>
        </w:rPr>
        <w:t>Убытки Покупателя, причиненные ненадлежащим исполнением Поставщиком условий Договора (при устранении выявленных недостатков товаров, возврате, замене, допоставке товара, хранению, транспортировке</w:t>
      </w:r>
      <w:r w:rsidRPr="00E15A90">
        <w:rPr>
          <w:rFonts w:ascii="Times New Roman" w:hAnsi="Times New Roman" w:cs="Times New Roman"/>
          <w:sz w:val="22"/>
          <w:szCs w:val="22"/>
        </w:rPr>
        <w:t>, утилизации товара на РЦ/ГМ/ММ Покупателя и пр.), а также компенсация имущественных потерь относятся на счет Поставщика и возмещаются им независимо от предусмотренных приложением штрафных санкций.</w:t>
      </w:r>
    </w:p>
    <w:p w14:paraId="41AE32DD" w14:textId="77777777" w:rsidR="00D341BD" w:rsidRDefault="00D341BD" w:rsidP="00694BC8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563"/>
        <w:gridCol w:w="4932"/>
      </w:tblGrid>
      <w:tr w:rsidR="002A6C7B" w14:paraId="43215A69" w14:textId="77777777" w:rsidTr="007247CA">
        <w:trPr>
          <w:trHeight w:val="1417"/>
        </w:trPr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14:paraId="2C56851C" w14:textId="77777777" w:rsidR="002A6C7B" w:rsidRPr="002505DB" w:rsidRDefault="002A6C7B" w:rsidP="002A6C7B">
            <w:pPr>
              <w:pStyle w:val="a6"/>
            </w:pPr>
            <w:r>
              <w:rPr>
                <w:sz w:val="22"/>
                <w:szCs w:val="22"/>
              </w:rPr>
              <w:t>От Поставщика:</w:t>
            </w:r>
          </w:p>
          <w:p w14:paraId="0E3D463C" w14:textId="77777777" w:rsidR="002A6C7B" w:rsidRDefault="002A6C7B" w:rsidP="002A6C7B">
            <w:pPr>
              <w:pStyle w:val="a6"/>
              <w:rPr>
                <w:sz w:val="22"/>
                <w:szCs w:val="22"/>
              </w:rPr>
            </w:pPr>
          </w:p>
          <w:p w14:paraId="5FBC3513" w14:textId="77777777" w:rsidR="002A6C7B" w:rsidRPr="002505DB" w:rsidRDefault="002A6C7B" w:rsidP="002A6C7B">
            <w:pPr>
              <w:pStyle w:val="a6"/>
            </w:pPr>
            <w:r>
              <w:rPr>
                <w:sz w:val="22"/>
                <w:szCs w:val="22"/>
              </w:rPr>
              <w:t>________________________</w:t>
            </w:r>
            <w:permStart w:id="2143573053" w:edGrp="everyone"/>
            <w:r>
              <w:rPr>
                <w:sz w:val="22"/>
                <w:szCs w:val="22"/>
              </w:rPr>
              <w:t xml:space="preserve"> _______________</w:t>
            </w:r>
            <w:permEnd w:id="2143573053"/>
          </w:p>
          <w:p w14:paraId="7BC5DA7F" w14:textId="77777777" w:rsidR="007247CA" w:rsidRDefault="007247CA" w:rsidP="007247C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                             Расшифровка</w:t>
            </w:r>
          </w:p>
          <w:p w14:paraId="705C2FD9" w14:textId="77777777" w:rsidR="007247CA" w:rsidRPr="00C63F98" w:rsidRDefault="007247CA" w:rsidP="007247CA">
            <w:pPr>
              <w:pStyle w:val="a6"/>
            </w:pPr>
            <w:r>
              <w:rPr>
                <w:sz w:val="22"/>
                <w:szCs w:val="22"/>
              </w:rPr>
              <w:t xml:space="preserve">м.п. </w:t>
            </w:r>
          </w:p>
          <w:p w14:paraId="4FA33510" w14:textId="77777777" w:rsidR="002A6C7B" w:rsidRDefault="002A6C7B" w:rsidP="00694BC8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2A9A8B61" w14:textId="34897CD2" w:rsidR="00870E94" w:rsidRPr="00870E94" w:rsidRDefault="002A6C7B" w:rsidP="002A6C7B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Покупателя:</w:t>
            </w:r>
          </w:p>
          <w:p w14:paraId="79513E87" w14:textId="77777777" w:rsidR="002A6C7B" w:rsidRDefault="002A6C7B" w:rsidP="002A6C7B">
            <w:pPr>
              <w:pStyle w:val="a6"/>
              <w:rPr>
                <w:sz w:val="22"/>
                <w:szCs w:val="22"/>
              </w:rPr>
            </w:pPr>
          </w:p>
          <w:p w14:paraId="3CD8ACCA" w14:textId="77777777" w:rsidR="002A6C7B" w:rsidRDefault="002A6C7B" w:rsidP="002A6C7B">
            <w:pPr>
              <w:pStyle w:val="a6"/>
            </w:pPr>
            <w:r>
              <w:rPr>
                <w:sz w:val="22"/>
                <w:szCs w:val="22"/>
              </w:rPr>
              <w:t>________________________</w:t>
            </w:r>
            <w:permStart w:id="1514353115" w:edGrp="everyone"/>
            <w:r>
              <w:rPr>
                <w:sz w:val="22"/>
                <w:szCs w:val="22"/>
              </w:rPr>
              <w:t xml:space="preserve"> ________________</w:t>
            </w:r>
          </w:p>
          <w:permEnd w:id="1514353115"/>
          <w:p w14:paraId="0FC87FB3" w14:textId="77777777" w:rsidR="007247CA" w:rsidRDefault="007247CA" w:rsidP="007247C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                             Расшифровка</w:t>
            </w:r>
          </w:p>
          <w:p w14:paraId="43377F74" w14:textId="245D7A03" w:rsidR="002A6C7B" w:rsidRDefault="007247CA" w:rsidP="007247CA">
            <w:pPr>
              <w:pStyle w:val="a6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14:paraId="54B71B02" w14:textId="77777777" w:rsidR="004C64E0" w:rsidRPr="00E15A90" w:rsidRDefault="004C64E0" w:rsidP="00694BC8">
      <w:pPr>
        <w:pStyle w:val="a3"/>
        <w:tabs>
          <w:tab w:val="left" w:pos="851"/>
        </w:tabs>
        <w:ind w:left="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30D4542" w14:textId="77777777" w:rsidR="007105F7" w:rsidRPr="00E15A90" w:rsidRDefault="007105F7" w:rsidP="00694BC8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7105F7" w:rsidRPr="00E15A90" w:rsidSect="004660D2">
      <w:footerReference w:type="default" r:id="rId9"/>
      <w:type w:val="continuous"/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8BE8" w14:textId="77777777" w:rsidR="00E36633" w:rsidRDefault="00E36633" w:rsidP="002A6C7B">
      <w:r>
        <w:separator/>
      </w:r>
    </w:p>
  </w:endnote>
  <w:endnote w:type="continuationSeparator" w:id="0">
    <w:p w14:paraId="61350E6B" w14:textId="77777777" w:rsidR="00E36633" w:rsidRDefault="00E36633" w:rsidP="002A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1591658255"/>
      <w:docPartObj>
        <w:docPartGallery w:val="Page Numbers (Bottom of Page)"/>
        <w:docPartUnique/>
      </w:docPartObj>
    </w:sdtPr>
    <w:sdtEndPr/>
    <w:sdtContent>
      <w:p w14:paraId="0DE43315" w14:textId="2F436183" w:rsidR="002A6C7B" w:rsidRPr="002A6C7B" w:rsidRDefault="002A6C7B" w:rsidP="002A6C7B">
        <w:pPr>
          <w:pStyle w:val="af0"/>
          <w:ind w:firstLine="708"/>
          <w:jc w:val="both"/>
          <w:rPr>
            <w:rFonts w:ascii="Times New Roman" w:hAnsi="Times New Roman" w:cs="Times New Roman"/>
            <w:sz w:val="22"/>
            <w:szCs w:val="22"/>
          </w:rPr>
        </w:pPr>
        <w:r w:rsidRPr="002A6C7B">
          <w:rPr>
            <w:rFonts w:ascii="Times New Roman" w:hAnsi="Times New Roman" w:cs="Times New Roman"/>
            <w:sz w:val="22"/>
            <w:szCs w:val="22"/>
          </w:rPr>
          <w:t>Поставщик__________________</w:t>
        </w:r>
        <w:r w:rsidRPr="002A6C7B">
          <w:rPr>
            <w:rFonts w:ascii="Times New Roman" w:hAnsi="Times New Roman" w:cs="Times New Roman"/>
            <w:sz w:val="22"/>
            <w:szCs w:val="22"/>
          </w:rPr>
          <w:tab/>
          <w:t xml:space="preserve">                        </w:t>
        </w:r>
        <w:r w:rsidRPr="002A6C7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A6C7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A6C7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36633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2A6C7B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2A6C7B">
          <w:rPr>
            <w:rFonts w:ascii="Times New Roman" w:hAnsi="Times New Roman" w:cs="Times New Roman"/>
            <w:sz w:val="22"/>
            <w:szCs w:val="22"/>
          </w:rPr>
          <w:t xml:space="preserve">                           Покупатель__________________</w:t>
        </w:r>
      </w:p>
    </w:sdtContent>
  </w:sdt>
  <w:p w14:paraId="2052B1CE" w14:textId="77777777" w:rsidR="002A6C7B" w:rsidRPr="002A6C7B" w:rsidRDefault="002A6C7B">
    <w:pPr>
      <w:pStyle w:val="af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-1798523305"/>
      <w:docPartObj>
        <w:docPartGallery w:val="Page Numbers (Bottom of Page)"/>
        <w:docPartUnique/>
      </w:docPartObj>
    </w:sdtPr>
    <w:sdtEndPr/>
    <w:sdtContent>
      <w:p w14:paraId="3F798F74" w14:textId="7A0F23C7" w:rsidR="004660D2" w:rsidRPr="002A6C7B" w:rsidRDefault="004660D2" w:rsidP="004660D2">
        <w:pPr>
          <w:pStyle w:val="af0"/>
          <w:ind w:firstLine="70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2A6C7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A6C7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A6C7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120B1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2A6C7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5812610" w14:textId="77777777" w:rsidR="004660D2" w:rsidRPr="002A6C7B" w:rsidRDefault="004660D2">
    <w:pPr>
      <w:pStyle w:val="af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7539" w14:textId="77777777" w:rsidR="00E36633" w:rsidRDefault="00E36633" w:rsidP="002A6C7B">
      <w:r>
        <w:separator/>
      </w:r>
    </w:p>
  </w:footnote>
  <w:footnote w:type="continuationSeparator" w:id="0">
    <w:p w14:paraId="24B8ADA4" w14:textId="77777777" w:rsidR="00E36633" w:rsidRDefault="00E36633" w:rsidP="002A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4B15B" w14:textId="36720355" w:rsidR="0011099A" w:rsidRDefault="002120B1" w:rsidP="0011099A">
    <w:pPr>
      <w:pStyle w:val="ae"/>
      <w:ind w:right="-7"/>
      <w:jc w:val="right"/>
    </w:pPr>
    <w:permStart w:id="2056804117" w:edGrp="everyone"/>
    <w:r>
      <w:t>23</w:t>
    </w:r>
    <w:r w:rsidR="0043092E">
      <w:t>.01.2024</w:t>
    </w:r>
    <w:r w:rsidR="0011099A">
      <w:t xml:space="preserve"> </w:t>
    </w:r>
    <w:permStart w:id="1156920895" w:edGrp="everyone"/>
    <w:permStart w:id="1774073545" w:edGrp="everyone"/>
    <w:permEnd w:id="2056804117"/>
    <w:permEnd w:id="1156920895"/>
    <w:permEnd w:id="17740735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7FC"/>
    <w:multiLevelType w:val="hybridMultilevel"/>
    <w:tmpl w:val="2A9A9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D0A3C"/>
    <w:multiLevelType w:val="hybridMultilevel"/>
    <w:tmpl w:val="BDC261D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25D75CD9"/>
    <w:multiLevelType w:val="hybridMultilevel"/>
    <w:tmpl w:val="8F3443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365374"/>
    <w:multiLevelType w:val="hybridMultilevel"/>
    <w:tmpl w:val="2580FB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1A717F"/>
    <w:multiLevelType w:val="hybridMultilevel"/>
    <w:tmpl w:val="081EE53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51894742"/>
    <w:multiLevelType w:val="multilevel"/>
    <w:tmpl w:val="A2EE0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0F7B36"/>
    <w:multiLevelType w:val="hybridMultilevel"/>
    <w:tmpl w:val="F738C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707296"/>
    <w:multiLevelType w:val="hybridMultilevel"/>
    <w:tmpl w:val="D5EEA3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9D32A67"/>
    <w:multiLevelType w:val="hybridMultilevel"/>
    <w:tmpl w:val="E996A6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5E2E55AF"/>
    <w:multiLevelType w:val="hybridMultilevel"/>
    <w:tmpl w:val="A496A9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E4528C3"/>
    <w:multiLevelType w:val="hybridMultilevel"/>
    <w:tmpl w:val="098232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12E541F"/>
    <w:multiLevelType w:val="hybridMultilevel"/>
    <w:tmpl w:val="67602EB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cumentProtection w:edit="readOnly" w:enforcement="1" w:cryptProviderType="rsaAES" w:cryptAlgorithmClass="hash" w:cryptAlgorithmType="typeAny" w:cryptAlgorithmSid="14" w:cryptSpinCount="100000" w:hash="s/0l9dhehZZlnRLnhYYC0fmzN6OyBaKlnh8P8cgiivu/CrxFb6a9o50m4dYMpSpArrtybKTVJxcwrEk5fnqlOA==" w:salt="Z5yfK0p+wZMsUltmwN2ASg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78"/>
    <w:rsid w:val="000221E8"/>
    <w:rsid w:val="00033BBC"/>
    <w:rsid w:val="00037DA5"/>
    <w:rsid w:val="0004275F"/>
    <w:rsid w:val="000B3F0F"/>
    <w:rsid w:val="000D50A7"/>
    <w:rsid w:val="000E7ABA"/>
    <w:rsid w:val="000F4A0A"/>
    <w:rsid w:val="00103BBB"/>
    <w:rsid w:val="001054B4"/>
    <w:rsid w:val="00110289"/>
    <w:rsid w:val="0011099A"/>
    <w:rsid w:val="00131A6D"/>
    <w:rsid w:val="00135652"/>
    <w:rsid w:val="00190F9F"/>
    <w:rsid w:val="00194287"/>
    <w:rsid w:val="001F23F6"/>
    <w:rsid w:val="002120B1"/>
    <w:rsid w:val="00220775"/>
    <w:rsid w:val="00242D0C"/>
    <w:rsid w:val="00245997"/>
    <w:rsid w:val="00245D04"/>
    <w:rsid w:val="0025398C"/>
    <w:rsid w:val="002A6C7B"/>
    <w:rsid w:val="002B0FE3"/>
    <w:rsid w:val="002B74BA"/>
    <w:rsid w:val="002C65EB"/>
    <w:rsid w:val="002D3470"/>
    <w:rsid w:val="002D3511"/>
    <w:rsid w:val="002D5113"/>
    <w:rsid w:val="002E47B3"/>
    <w:rsid w:val="002E72DE"/>
    <w:rsid w:val="00305375"/>
    <w:rsid w:val="00311289"/>
    <w:rsid w:val="00321279"/>
    <w:rsid w:val="00333B6E"/>
    <w:rsid w:val="0037443F"/>
    <w:rsid w:val="00384A15"/>
    <w:rsid w:val="003873AB"/>
    <w:rsid w:val="0040606B"/>
    <w:rsid w:val="0042043F"/>
    <w:rsid w:val="00421A5F"/>
    <w:rsid w:val="0043092E"/>
    <w:rsid w:val="00446367"/>
    <w:rsid w:val="004551A3"/>
    <w:rsid w:val="004660D2"/>
    <w:rsid w:val="004671D3"/>
    <w:rsid w:val="00470167"/>
    <w:rsid w:val="00472221"/>
    <w:rsid w:val="0048014B"/>
    <w:rsid w:val="004A7ED9"/>
    <w:rsid w:val="004B006F"/>
    <w:rsid w:val="004B09DB"/>
    <w:rsid w:val="004C64E0"/>
    <w:rsid w:val="0051128B"/>
    <w:rsid w:val="0054503F"/>
    <w:rsid w:val="00545981"/>
    <w:rsid w:val="0056191D"/>
    <w:rsid w:val="00576B89"/>
    <w:rsid w:val="00594D84"/>
    <w:rsid w:val="005D0F6F"/>
    <w:rsid w:val="005D0F88"/>
    <w:rsid w:val="00625984"/>
    <w:rsid w:val="00631941"/>
    <w:rsid w:val="00682D97"/>
    <w:rsid w:val="00686E6D"/>
    <w:rsid w:val="00693D15"/>
    <w:rsid w:val="00694BC8"/>
    <w:rsid w:val="006A6E97"/>
    <w:rsid w:val="006B7842"/>
    <w:rsid w:val="006C46BF"/>
    <w:rsid w:val="006D28B6"/>
    <w:rsid w:val="006E0E4E"/>
    <w:rsid w:val="006F45DD"/>
    <w:rsid w:val="007105F7"/>
    <w:rsid w:val="00710856"/>
    <w:rsid w:val="007247CA"/>
    <w:rsid w:val="0073106D"/>
    <w:rsid w:val="007371B7"/>
    <w:rsid w:val="007556B4"/>
    <w:rsid w:val="00757306"/>
    <w:rsid w:val="00771226"/>
    <w:rsid w:val="00787FD5"/>
    <w:rsid w:val="00795571"/>
    <w:rsid w:val="007C179C"/>
    <w:rsid w:val="007E4DBC"/>
    <w:rsid w:val="007F075D"/>
    <w:rsid w:val="00805E68"/>
    <w:rsid w:val="00813558"/>
    <w:rsid w:val="00843203"/>
    <w:rsid w:val="00845588"/>
    <w:rsid w:val="00854DFF"/>
    <w:rsid w:val="00857628"/>
    <w:rsid w:val="008577D6"/>
    <w:rsid w:val="00870E94"/>
    <w:rsid w:val="008776AB"/>
    <w:rsid w:val="00884587"/>
    <w:rsid w:val="008D3043"/>
    <w:rsid w:val="008E705A"/>
    <w:rsid w:val="00916B20"/>
    <w:rsid w:val="009429A8"/>
    <w:rsid w:val="00962B45"/>
    <w:rsid w:val="00993849"/>
    <w:rsid w:val="00997294"/>
    <w:rsid w:val="009A2470"/>
    <w:rsid w:val="009B2CD1"/>
    <w:rsid w:val="009E1E2E"/>
    <w:rsid w:val="009E3AA8"/>
    <w:rsid w:val="009E3F04"/>
    <w:rsid w:val="009E5BBA"/>
    <w:rsid w:val="009E7252"/>
    <w:rsid w:val="009F00B5"/>
    <w:rsid w:val="009F0FC6"/>
    <w:rsid w:val="00A05592"/>
    <w:rsid w:val="00A06640"/>
    <w:rsid w:val="00A536FF"/>
    <w:rsid w:val="00A53C9E"/>
    <w:rsid w:val="00A71B51"/>
    <w:rsid w:val="00A75D8C"/>
    <w:rsid w:val="00A773D5"/>
    <w:rsid w:val="00A807D7"/>
    <w:rsid w:val="00A828B3"/>
    <w:rsid w:val="00AA34D3"/>
    <w:rsid w:val="00AC7C30"/>
    <w:rsid w:val="00AD103B"/>
    <w:rsid w:val="00AF7711"/>
    <w:rsid w:val="00B03825"/>
    <w:rsid w:val="00B56E9E"/>
    <w:rsid w:val="00B969F2"/>
    <w:rsid w:val="00BA43FD"/>
    <w:rsid w:val="00BA6C38"/>
    <w:rsid w:val="00BB5240"/>
    <w:rsid w:val="00C043DE"/>
    <w:rsid w:val="00C067AD"/>
    <w:rsid w:val="00C20586"/>
    <w:rsid w:val="00C318B7"/>
    <w:rsid w:val="00C36A98"/>
    <w:rsid w:val="00C5168F"/>
    <w:rsid w:val="00C52F02"/>
    <w:rsid w:val="00C66E13"/>
    <w:rsid w:val="00CA3055"/>
    <w:rsid w:val="00CE4B7F"/>
    <w:rsid w:val="00CE7103"/>
    <w:rsid w:val="00D022E2"/>
    <w:rsid w:val="00D02524"/>
    <w:rsid w:val="00D341BD"/>
    <w:rsid w:val="00D34A51"/>
    <w:rsid w:val="00D40D78"/>
    <w:rsid w:val="00D80901"/>
    <w:rsid w:val="00D92B9D"/>
    <w:rsid w:val="00DD1A1A"/>
    <w:rsid w:val="00E15A90"/>
    <w:rsid w:val="00E303F6"/>
    <w:rsid w:val="00E36633"/>
    <w:rsid w:val="00E46478"/>
    <w:rsid w:val="00EA734F"/>
    <w:rsid w:val="00EB5452"/>
    <w:rsid w:val="00ED007F"/>
    <w:rsid w:val="00EF08EB"/>
    <w:rsid w:val="00F11A98"/>
    <w:rsid w:val="00F17F4E"/>
    <w:rsid w:val="00F218A5"/>
    <w:rsid w:val="00F406C2"/>
    <w:rsid w:val="00F44805"/>
    <w:rsid w:val="00F82013"/>
    <w:rsid w:val="00FC0608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9E1E"/>
  <w15:docId w15:val="{CDF7A841-3253-46C4-9451-938D1E9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FC6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C6"/>
    <w:rPr>
      <w:rFonts w:ascii="Times New Roman" w:hAnsi="Times New Roman" w:cs="Times New Roman"/>
      <w:sz w:val="18"/>
      <w:szCs w:val="18"/>
    </w:rPr>
  </w:style>
  <w:style w:type="character" w:customStyle="1" w:styleId="12">
    <w:name w:val="Основной шрифт абзаца12"/>
    <w:rsid w:val="009F0FC6"/>
  </w:style>
  <w:style w:type="paragraph" w:styleId="a6">
    <w:name w:val="Body Text"/>
    <w:basedOn w:val="a"/>
    <w:link w:val="a7"/>
    <w:rsid w:val="009F0FC6"/>
    <w:pPr>
      <w:widowControl w:val="0"/>
      <w:suppressAutoHyphens/>
      <w:jc w:val="both"/>
    </w:pPr>
    <w:rPr>
      <w:rFonts w:ascii="Times New Roman" w:eastAsia="Lucida Sans Unicode" w:hAnsi="Times New Roman" w:cs="Tahoma"/>
      <w:color w:val="000000"/>
      <w:lang w:eastAsia="zh-CN" w:bidi="en-US"/>
    </w:rPr>
  </w:style>
  <w:style w:type="character" w:customStyle="1" w:styleId="a7">
    <w:name w:val="Основной текст Знак"/>
    <w:basedOn w:val="a0"/>
    <w:link w:val="a6"/>
    <w:rsid w:val="009F0FC6"/>
    <w:rPr>
      <w:rFonts w:ascii="Times New Roman" w:eastAsia="Lucida Sans Unicode" w:hAnsi="Times New Roman" w:cs="Tahoma"/>
      <w:color w:val="000000"/>
      <w:lang w:eastAsia="zh-CN" w:bidi="en-US"/>
    </w:rPr>
  </w:style>
  <w:style w:type="character" w:styleId="a8">
    <w:name w:val="annotation reference"/>
    <w:basedOn w:val="a0"/>
    <w:uiPriority w:val="99"/>
    <w:semiHidden/>
    <w:unhideWhenUsed/>
    <w:rsid w:val="009F0FC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F0FC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F0FC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0F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0FC6"/>
    <w:rPr>
      <w:b/>
      <w:bCs/>
      <w:sz w:val="20"/>
      <w:szCs w:val="20"/>
    </w:rPr>
  </w:style>
  <w:style w:type="table" w:styleId="ad">
    <w:name w:val="Table Grid"/>
    <w:basedOn w:val="a1"/>
    <w:uiPriority w:val="39"/>
    <w:rsid w:val="0084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A6C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A6C7B"/>
  </w:style>
  <w:style w:type="paragraph" w:styleId="af0">
    <w:name w:val="footer"/>
    <w:basedOn w:val="a"/>
    <w:link w:val="af1"/>
    <w:uiPriority w:val="99"/>
    <w:unhideWhenUsed/>
    <w:rsid w:val="002A6C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A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1347</Words>
  <Characters>7681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Мищенко</dc:creator>
  <cp:lastModifiedBy>Жицкая Наталья Вячеславовна</cp:lastModifiedBy>
  <cp:revision>6</cp:revision>
  <dcterms:created xsi:type="dcterms:W3CDTF">2023-02-08T06:33:00Z</dcterms:created>
  <dcterms:modified xsi:type="dcterms:W3CDTF">2024-01-23T06:07:00Z</dcterms:modified>
</cp:coreProperties>
</file>